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470A" w14:textId="690AD3E2" w:rsidR="00306CFE" w:rsidRDefault="00CE3BCF">
      <w:r w:rsidRPr="00695AB9">
        <w:rPr>
          <w:noProof/>
          <w:sz w:val="20"/>
          <w:szCs w:val="20"/>
        </w:rPr>
        <w:drawing>
          <wp:inline distT="0" distB="0" distL="0" distR="0" wp14:anchorId="7A012FD8" wp14:editId="1A957DD0">
            <wp:extent cx="1394460" cy="241018"/>
            <wp:effectExtent l="0" t="0" r="0" b="6985"/>
            <wp:docPr id="1" name="Picture 1" descr="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76" cy="2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3102" w14:textId="03CD14DF" w:rsidR="003B55A6" w:rsidRDefault="003B55A6" w:rsidP="003B55A6">
      <w:pPr>
        <w:spacing w:after="0" w:line="276" w:lineRule="auto"/>
        <w:rPr>
          <w:rFonts w:ascii="Arial Black" w:hAnsi="Arial Black"/>
          <w:kern w:val="0"/>
          <w:sz w:val="24"/>
          <w:szCs w:val="24"/>
          <w14:ligatures w14:val="none"/>
        </w:rPr>
      </w:pPr>
      <w:r w:rsidRPr="005C21E2">
        <w:rPr>
          <w:rFonts w:ascii="Arial Black" w:hAnsi="Arial Black"/>
          <w:kern w:val="0"/>
          <w:sz w:val="24"/>
          <w:szCs w:val="24"/>
          <w14:ligatures w14:val="none"/>
        </w:rPr>
        <w:t>NON- PUBLIC FUNDS</w:t>
      </w:r>
      <w:r w:rsidR="00A3193F" w:rsidRPr="005C21E2">
        <w:rPr>
          <w:rFonts w:ascii="Arial Black" w:hAnsi="Arial Black"/>
          <w:kern w:val="0"/>
          <w:sz w:val="24"/>
          <w:szCs w:val="24"/>
          <w14:ligatures w14:val="none"/>
        </w:rPr>
        <w:t xml:space="preserve"> </w:t>
      </w:r>
      <w:r w:rsidRPr="005C21E2">
        <w:rPr>
          <w:rFonts w:ascii="Arial Black" w:hAnsi="Arial Black"/>
          <w:kern w:val="0"/>
          <w:sz w:val="24"/>
          <w:szCs w:val="24"/>
          <w14:ligatures w14:val="none"/>
        </w:rPr>
        <w:t xml:space="preserve">– </w:t>
      </w:r>
      <w:r w:rsidR="00C2048B">
        <w:rPr>
          <w:rFonts w:ascii="Arial Black" w:hAnsi="Arial Black"/>
          <w:kern w:val="0"/>
          <w:sz w:val="24"/>
          <w:szCs w:val="24"/>
          <w14:ligatures w14:val="none"/>
        </w:rPr>
        <w:t>Spring</w:t>
      </w:r>
      <w:r w:rsidR="00C571CF" w:rsidRPr="005C21E2">
        <w:rPr>
          <w:rFonts w:ascii="Arial Black" w:hAnsi="Arial Black"/>
          <w:kern w:val="0"/>
          <w:sz w:val="24"/>
          <w:szCs w:val="24"/>
          <w14:ligatures w14:val="none"/>
        </w:rPr>
        <w:t xml:space="preserve"> 202</w:t>
      </w:r>
      <w:r w:rsidR="00257369">
        <w:rPr>
          <w:rFonts w:ascii="Arial Black" w:hAnsi="Arial Black"/>
          <w:kern w:val="0"/>
          <w:sz w:val="24"/>
          <w:szCs w:val="24"/>
          <w14:ligatures w14:val="none"/>
        </w:rPr>
        <w:t>6</w:t>
      </w:r>
    </w:p>
    <w:p w14:paraId="762DC165" w14:textId="77777777" w:rsidR="008918B9" w:rsidRDefault="008918B9" w:rsidP="003B55A6">
      <w:pPr>
        <w:spacing w:after="0" w:line="276" w:lineRule="auto"/>
        <w:rPr>
          <w:rFonts w:ascii="Arial Black" w:hAnsi="Arial Black"/>
          <w:kern w:val="0"/>
          <w:sz w:val="24"/>
          <w:szCs w:val="24"/>
          <w14:ligatures w14:val="none"/>
        </w:rPr>
      </w:pPr>
    </w:p>
    <w:p w14:paraId="4B13744A" w14:textId="01071FAA" w:rsidR="00852CD3" w:rsidRDefault="008918B9" w:rsidP="003B55A6">
      <w:pPr>
        <w:spacing w:after="0" w:line="276" w:lineRule="auto"/>
      </w:pPr>
      <w:r w:rsidRPr="00852CD3">
        <w:rPr>
          <w:b/>
          <w:bCs/>
        </w:rPr>
        <w:t xml:space="preserve">LOCALS </w:t>
      </w:r>
      <w:r>
        <w:t xml:space="preserve">– The members of these locals hold various positions with entities such as CANEX, PSP, SISIP, AND NPF ACCOUNTS. They may be casual, part time or full time. We are a diverse group holding positions that support the programs for our serving military members. </w:t>
      </w:r>
      <w:r w:rsidR="00DA4DE9">
        <w:t xml:space="preserve">All members of NPF are part of the Canadian Forces Morale &amp; Welfare Services.  </w:t>
      </w:r>
      <w:r>
        <w:t xml:space="preserve">We share the same goals of Respect, Health &amp; Safety and Human Rights in the workplace. </w:t>
      </w:r>
      <w:r w:rsidR="00167BC9">
        <w:t>We have bases that are Administrative only and other</w:t>
      </w:r>
      <w:r w:rsidR="00DA4DE9">
        <w:t>s</w:t>
      </w:r>
      <w:r w:rsidR="00167BC9">
        <w:t xml:space="preserve"> that are Administrative and Operational.  For the </w:t>
      </w:r>
      <w:r w:rsidR="00863F6C">
        <w:t>locals that only have administrative staff, this would normally include office staff at the gyms, messes, accounting office</w:t>
      </w:r>
      <w:r w:rsidR="00DA4DE9">
        <w:t>s</w:t>
      </w:r>
      <w:r w:rsidR="00863F6C">
        <w:t xml:space="preserve"> and SISIP.</w:t>
      </w:r>
      <w:r w:rsidR="00DF05A7">
        <w:t xml:space="preserve">  The operational staff would include the </w:t>
      </w:r>
      <w:proofErr w:type="spellStart"/>
      <w:r w:rsidR="00DF05A7">
        <w:t>Canex</w:t>
      </w:r>
      <w:proofErr w:type="spellEnd"/>
      <w:r w:rsidR="00DF05A7">
        <w:t xml:space="preserve"> employees, PSP gym staff, such as fitness instructors</w:t>
      </w:r>
      <w:r w:rsidR="00107C9C">
        <w:t xml:space="preserve">, bartenders and snack bar attendants at the messes </w:t>
      </w:r>
      <w:r w:rsidR="00DF05A7">
        <w:t xml:space="preserve">as well as the </w:t>
      </w:r>
      <w:r w:rsidR="00DA4DE9">
        <w:t xml:space="preserve">staff at </w:t>
      </w:r>
      <w:r w:rsidR="00167BC9">
        <w:t>arenas, curling clubs and golf courses</w:t>
      </w:r>
      <w:r w:rsidR="000932B6">
        <w:t xml:space="preserve">.  </w:t>
      </w:r>
    </w:p>
    <w:p w14:paraId="69E156E8" w14:textId="77777777" w:rsidR="00CD28E3" w:rsidRDefault="00CD28E3" w:rsidP="003B55A6">
      <w:pPr>
        <w:spacing w:after="0" w:line="276" w:lineRule="auto"/>
      </w:pPr>
    </w:p>
    <w:p w14:paraId="0777B7B7" w14:textId="3EAB7E8A" w:rsidR="00C20371" w:rsidRPr="002C7F1B" w:rsidRDefault="008918B9" w:rsidP="003B55A6">
      <w:pPr>
        <w:spacing w:after="0" w:line="276" w:lineRule="auto"/>
        <w:rPr>
          <w:u w:val="single"/>
        </w:rPr>
      </w:pPr>
      <w:r w:rsidRPr="005E692E">
        <w:rPr>
          <w:b/>
          <w:bCs/>
        </w:rPr>
        <w:t xml:space="preserve">00680 </w:t>
      </w:r>
      <w:r w:rsidR="00C43CE5">
        <w:rPr>
          <w:b/>
          <w:bCs/>
        </w:rPr>
        <w:t>–</w:t>
      </w:r>
      <w:r w:rsidRPr="005E692E">
        <w:rPr>
          <w:b/>
          <w:bCs/>
        </w:rPr>
        <w:t xml:space="preserve"> PETEWAWA</w:t>
      </w:r>
      <w:r w:rsidR="00B5522A">
        <w:rPr>
          <w:b/>
          <w:bCs/>
        </w:rPr>
        <w:t xml:space="preserve">: </w:t>
      </w:r>
      <w:r>
        <w:t xml:space="preserve">There are approximately </w:t>
      </w:r>
      <w:r w:rsidR="00221BCD">
        <w:t>125</w:t>
      </w:r>
      <w:r w:rsidR="00980899">
        <w:t xml:space="preserve"> </w:t>
      </w:r>
      <w:r w:rsidR="00726E43">
        <w:t>members at this local</w:t>
      </w:r>
      <w:r w:rsidR="00221BCD">
        <w:t xml:space="preserve"> and t</w:t>
      </w:r>
      <w:r>
        <w:t xml:space="preserve">heir current Collective Agreement expired 30 April </w:t>
      </w:r>
      <w:r w:rsidR="000C4C71">
        <w:t>2025</w:t>
      </w:r>
      <w:r>
        <w:t xml:space="preserve">. The current Executive </w:t>
      </w:r>
      <w:proofErr w:type="gramStart"/>
      <w:r>
        <w:t>are:</w:t>
      </w:r>
      <w:proofErr w:type="gramEnd"/>
      <w:r>
        <w:t xml:space="preserve"> </w:t>
      </w:r>
      <w:r w:rsidR="00C20371">
        <w:t>Antonia Cameron</w:t>
      </w:r>
      <w:r>
        <w:t xml:space="preserve"> – President, </w:t>
      </w:r>
      <w:r w:rsidR="00FD7801">
        <w:t>Chrystal</w:t>
      </w:r>
      <w:r w:rsidR="00CD28E3">
        <w:t xml:space="preserve"> </w:t>
      </w:r>
      <w:r w:rsidR="000E68F8">
        <w:t>Hepburn</w:t>
      </w:r>
      <w:r w:rsidR="00FD7801">
        <w:t xml:space="preserve">– First Vice President, </w:t>
      </w:r>
      <w:r w:rsidR="006C0568">
        <w:t xml:space="preserve">Tamara Lindsay </w:t>
      </w:r>
      <w:r>
        <w:t xml:space="preserve">– Second Vice President, </w:t>
      </w:r>
      <w:r w:rsidR="00517B3A">
        <w:t>Nina Whitman</w:t>
      </w:r>
      <w:r>
        <w:t xml:space="preserve"> – Treasurer, </w:t>
      </w:r>
      <w:r w:rsidR="00723071">
        <w:t>Bradley Bruneau</w:t>
      </w:r>
      <w:r>
        <w:t xml:space="preserve"> </w:t>
      </w:r>
      <w:r w:rsidR="0015242E">
        <w:t>–</w:t>
      </w:r>
      <w:r>
        <w:t xml:space="preserve"> Secretary</w:t>
      </w:r>
      <w:r w:rsidR="0015242E">
        <w:t xml:space="preserve">, Colleen Roy – Chief Steward, </w:t>
      </w:r>
      <w:r w:rsidR="00284B7A">
        <w:t xml:space="preserve">Steward – Marie-Eve </w:t>
      </w:r>
      <w:r w:rsidR="00CD28E3">
        <w:t>Gustav</w:t>
      </w:r>
      <w:r w:rsidR="00D04F60">
        <w:t xml:space="preserve">.  In Petawawa </w:t>
      </w:r>
      <w:r w:rsidR="00B21A2D">
        <w:t xml:space="preserve">they </w:t>
      </w:r>
      <w:r w:rsidR="00D04F60">
        <w:t>are both Administrative and Operational</w:t>
      </w:r>
      <w:r w:rsidR="00167BC9" w:rsidRPr="002C7F1B">
        <w:t xml:space="preserve">.  </w:t>
      </w:r>
      <w:r w:rsidR="002C7F1B" w:rsidRPr="002C7F1B">
        <w:rPr>
          <w:u w:val="single"/>
        </w:rPr>
        <w:t>You can reach this local at 00680@unde.org</w:t>
      </w:r>
    </w:p>
    <w:p w14:paraId="39586DE7" w14:textId="77777777" w:rsidR="00167BC9" w:rsidRDefault="00167BC9" w:rsidP="003B55A6">
      <w:pPr>
        <w:spacing w:after="0" w:line="276" w:lineRule="auto"/>
      </w:pPr>
    </w:p>
    <w:p w14:paraId="5EF1D3FD" w14:textId="49AC0CC7" w:rsidR="002C7F1B" w:rsidRPr="002C7F1B" w:rsidRDefault="008918B9" w:rsidP="002C7F1B">
      <w:pPr>
        <w:spacing w:after="0" w:line="276" w:lineRule="auto"/>
        <w:rPr>
          <w:u w:val="single"/>
        </w:rPr>
      </w:pPr>
      <w:r w:rsidRPr="005E692E">
        <w:rPr>
          <w:b/>
          <w:bCs/>
        </w:rPr>
        <w:t>00681 – KINGSTON</w:t>
      </w:r>
      <w:r w:rsidR="00B5522A">
        <w:rPr>
          <w:b/>
          <w:bCs/>
        </w:rPr>
        <w:t xml:space="preserve">: </w:t>
      </w:r>
      <w:r>
        <w:t xml:space="preserve">There are approximately </w:t>
      </w:r>
      <w:r w:rsidR="00B21A2D">
        <w:t>80</w:t>
      </w:r>
      <w:r w:rsidR="00980899">
        <w:t xml:space="preserve"> </w:t>
      </w:r>
      <w:r>
        <w:t>members at this local</w:t>
      </w:r>
      <w:r w:rsidR="00B21A2D">
        <w:t xml:space="preserve"> and t</w:t>
      </w:r>
      <w:r>
        <w:t xml:space="preserve">heir current Collective Agreement expires 30 June </w:t>
      </w:r>
      <w:r w:rsidR="00211290">
        <w:t>2025</w:t>
      </w:r>
      <w:r>
        <w:t xml:space="preserve">. The current Executive </w:t>
      </w:r>
      <w:proofErr w:type="gramStart"/>
      <w:r>
        <w:t>are:</w:t>
      </w:r>
      <w:proofErr w:type="gramEnd"/>
      <w:r>
        <w:t xml:space="preserve"> </w:t>
      </w:r>
      <w:r w:rsidR="007F7422">
        <w:t>Chris Sc</w:t>
      </w:r>
      <w:r w:rsidR="00BE740F">
        <w:t>ahill</w:t>
      </w:r>
      <w:r>
        <w:t xml:space="preserve"> – President,</w:t>
      </w:r>
      <w:r w:rsidR="00665A9D">
        <w:t xml:space="preserve"> Justin Moore </w:t>
      </w:r>
      <w:r>
        <w:t>– Vice President,</w:t>
      </w:r>
      <w:r w:rsidR="00665A9D">
        <w:t xml:space="preserve"> Leala Hampel </w:t>
      </w:r>
      <w:r>
        <w:t>– Secretary / Treasure</w:t>
      </w:r>
      <w:r w:rsidR="00167BC9">
        <w:t xml:space="preserve">r.  Kingston is both Administrative and </w:t>
      </w:r>
      <w:r w:rsidR="00B55308">
        <w:t>Operational but</w:t>
      </w:r>
      <w:r w:rsidR="00167BC9">
        <w:t xml:space="preserve"> does not include the </w:t>
      </w:r>
      <w:r w:rsidR="003D46E6">
        <w:t>accounting</w:t>
      </w:r>
      <w:r w:rsidR="00167BC9">
        <w:t xml:space="preserve"> office.</w:t>
      </w:r>
      <w:r w:rsidR="002C7F1B">
        <w:t xml:space="preserve">  </w:t>
      </w:r>
      <w:r w:rsidR="002C7F1B" w:rsidRPr="002C7F1B">
        <w:rPr>
          <w:u w:val="single"/>
        </w:rPr>
        <w:t>You can reach this local at 00681@unde.org</w:t>
      </w:r>
    </w:p>
    <w:p w14:paraId="721F1D7A" w14:textId="7E5E6F04" w:rsidR="00852CD3" w:rsidRDefault="00852CD3" w:rsidP="003B55A6">
      <w:pPr>
        <w:spacing w:after="0" w:line="276" w:lineRule="auto"/>
      </w:pPr>
    </w:p>
    <w:p w14:paraId="7983F2AD" w14:textId="5758128D" w:rsidR="002C7F1B" w:rsidRPr="002C7F1B" w:rsidRDefault="008918B9" w:rsidP="002C7F1B">
      <w:pPr>
        <w:spacing w:after="0" w:line="276" w:lineRule="auto"/>
        <w:rPr>
          <w:u w:val="single"/>
        </w:rPr>
      </w:pPr>
      <w:r w:rsidRPr="005E692E">
        <w:rPr>
          <w:b/>
          <w:bCs/>
        </w:rPr>
        <w:t>00683 – TRENTON</w:t>
      </w:r>
      <w:r w:rsidR="00F206FA">
        <w:t>:</w:t>
      </w:r>
      <w:r>
        <w:t xml:space="preserve"> </w:t>
      </w:r>
      <w:r w:rsidR="00B5522A">
        <w:t>T</w:t>
      </w:r>
      <w:r w:rsidR="00F206FA">
        <w:t>here</w:t>
      </w:r>
      <w:r>
        <w:t xml:space="preserve"> are approximately </w:t>
      </w:r>
      <w:r w:rsidR="00B55308">
        <w:t>20</w:t>
      </w:r>
      <w:r>
        <w:t xml:space="preserve"> members at this local</w:t>
      </w:r>
      <w:r w:rsidR="003D46E6">
        <w:t xml:space="preserve"> and their Collective Agreement expires 30 November 2026 </w:t>
      </w:r>
      <w:r>
        <w:t xml:space="preserve">. This is the only local that has staff working 24/7 in the accommodations section. The current Executive </w:t>
      </w:r>
      <w:proofErr w:type="gramStart"/>
      <w:r>
        <w:t>are:</w:t>
      </w:r>
      <w:proofErr w:type="gramEnd"/>
      <w:r>
        <w:t xml:space="preserve"> </w:t>
      </w:r>
      <w:r w:rsidR="007F5C33">
        <w:t>Patrick Por</w:t>
      </w:r>
      <w:r w:rsidR="005A127B">
        <w:t>lier</w:t>
      </w:r>
      <w:r>
        <w:t xml:space="preserve"> – President, </w:t>
      </w:r>
      <w:r w:rsidR="00A37645">
        <w:t>Karri-Ann</w:t>
      </w:r>
      <w:r w:rsidR="00E46887">
        <w:t xml:space="preserve"> Wilson</w:t>
      </w:r>
      <w:r>
        <w:t xml:space="preserve"> – Vice President,</w:t>
      </w:r>
      <w:r w:rsidR="001D5D15">
        <w:t xml:space="preserve"> Maggie Wei – Treasurer, </w:t>
      </w:r>
      <w:r w:rsidR="00594F77">
        <w:t>Jo Lamoureux</w:t>
      </w:r>
      <w:r>
        <w:t xml:space="preserve"> – Secretary</w:t>
      </w:r>
      <w:r w:rsidR="00167BC9">
        <w:t xml:space="preserve">.  This base is only </w:t>
      </w:r>
      <w:r w:rsidR="00D87BB0">
        <w:t>administrative</w:t>
      </w:r>
      <w:r w:rsidR="003D46E6">
        <w:t xml:space="preserve"> staff.</w:t>
      </w:r>
      <w:r w:rsidR="002C7F1B">
        <w:t xml:space="preserve">  </w:t>
      </w:r>
      <w:r w:rsidR="002C7F1B" w:rsidRPr="002C7F1B">
        <w:rPr>
          <w:u w:val="single"/>
        </w:rPr>
        <w:t>You can reach this local at 0068</w:t>
      </w:r>
      <w:r w:rsidR="002C7F1B">
        <w:rPr>
          <w:u w:val="single"/>
        </w:rPr>
        <w:t>3</w:t>
      </w:r>
      <w:r w:rsidR="002C7F1B" w:rsidRPr="002C7F1B">
        <w:rPr>
          <w:u w:val="single"/>
        </w:rPr>
        <w:t>@unde.org</w:t>
      </w:r>
    </w:p>
    <w:p w14:paraId="3E387A01" w14:textId="5601D1CE" w:rsidR="005E692E" w:rsidRDefault="005E692E" w:rsidP="003B55A6">
      <w:pPr>
        <w:spacing w:after="0" w:line="276" w:lineRule="auto"/>
      </w:pPr>
    </w:p>
    <w:p w14:paraId="6AEBAC06" w14:textId="451ADDA0" w:rsidR="002C7F1B" w:rsidRPr="002C7F1B" w:rsidRDefault="008918B9" w:rsidP="002C7F1B">
      <w:pPr>
        <w:spacing w:after="0" w:line="276" w:lineRule="auto"/>
        <w:rPr>
          <w:u w:val="single"/>
        </w:rPr>
      </w:pPr>
      <w:r w:rsidRPr="00F61F7D">
        <w:rPr>
          <w:b/>
          <w:bCs/>
        </w:rPr>
        <w:t>10580 – VALCARTIER</w:t>
      </w:r>
      <w:r w:rsidR="00F206FA">
        <w:rPr>
          <w:b/>
          <w:bCs/>
        </w:rPr>
        <w:t>:</w:t>
      </w:r>
      <w:r>
        <w:t xml:space="preserve"> </w:t>
      </w:r>
      <w:r w:rsidR="00B5522A">
        <w:t>T</w:t>
      </w:r>
      <w:r w:rsidR="00F206FA">
        <w:t>here</w:t>
      </w:r>
      <w:r>
        <w:t xml:space="preserve"> are approximately </w:t>
      </w:r>
      <w:r w:rsidR="00E94ADF">
        <w:t xml:space="preserve">120 </w:t>
      </w:r>
      <w:r>
        <w:t>members at this local</w:t>
      </w:r>
      <w:r w:rsidR="00E94ADF">
        <w:t xml:space="preserve"> and t</w:t>
      </w:r>
      <w:r>
        <w:t xml:space="preserve">heir current Collective Agreement </w:t>
      </w:r>
      <w:r w:rsidR="005449D1">
        <w:t xml:space="preserve">expired </w:t>
      </w:r>
      <w:r>
        <w:t xml:space="preserve">on </w:t>
      </w:r>
      <w:r w:rsidR="00211290">
        <w:t>30 June 2025</w:t>
      </w:r>
      <w:r>
        <w:t xml:space="preserve">. The current Executive </w:t>
      </w:r>
      <w:proofErr w:type="gramStart"/>
      <w:r>
        <w:t>are:</w:t>
      </w:r>
      <w:proofErr w:type="gramEnd"/>
      <w:r>
        <w:t xml:space="preserve"> </w:t>
      </w:r>
      <w:r w:rsidR="001D5D15">
        <w:t xml:space="preserve">Julie </w:t>
      </w:r>
      <w:proofErr w:type="spellStart"/>
      <w:r w:rsidR="001D5D15">
        <w:t>Thellen</w:t>
      </w:r>
      <w:proofErr w:type="spellEnd"/>
      <w:r>
        <w:t xml:space="preserve"> – President</w:t>
      </w:r>
      <w:r w:rsidR="001D5D15">
        <w:t xml:space="preserve">, </w:t>
      </w:r>
      <w:r w:rsidR="00A56C4E">
        <w:t xml:space="preserve">David Laroche - </w:t>
      </w:r>
      <w:r w:rsidR="001D5D15">
        <w:t xml:space="preserve">Vice President, </w:t>
      </w:r>
      <w:r w:rsidR="00A56C4E">
        <w:t>Marie-Eve Laquerre –</w:t>
      </w:r>
      <w:r w:rsidR="001D5D15">
        <w:t xml:space="preserve"> Secretary</w:t>
      </w:r>
      <w:r w:rsidR="00A56C4E">
        <w:t xml:space="preserve"> &amp; Marie-Lyne Bechard - </w:t>
      </w:r>
      <w:r w:rsidR="00443D2E">
        <w:t xml:space="preserve"> Treasurer</w:t>
      </w:r>
      <w:r w:rsidR="00167BC9">
        <w:t>.  This base is both Administrative and Operational</w:t>
      </w:r>
      <w:r w:rsidR="002C7F1B">
        <w:t xml:space="preserve">.  </w:t>
      </w:r>
      <w:r w:rsidR="002C7F1B" w:rsidRPr="002C7F1B">
        <w:rPr>
          <w:u w:val="single"/>
        </w:rPr>
        <w:t xml:space="preserve">You can reach this local at </w:t>
      </w:r>
      <w:r w:rsidR="002C7F1B">
        <w:rPr>
          <w:u w:val="single"/>
        </w:rPr>
        <w:t>10580</w:t>
      </w:r>
      <w:r w:rsidR="002C7F1B" w:rsidRPr="002C7F1B">
        <w:rPr>
          <w:u w:val="single"/>
        </w:rPr>
        <w:t>@unde.org</w:t>
      </w:r>
    </w:p>
    <w:p w14:paraId="6DAD9847" w14:textId="6E335E69" w:rsidR="005E692E" w:rsidRDefault="005E692E" w:rsidP="003B55A6">
      <w:pPr>
        <w:spacing w:after="0" w:line="276" w:lineRule="auto"/>
      </w:pPr>
    </w:p>
    <w:p w14:paraId="31F7AA9F" w14:textId="7025B90C" w:rsidR="002C7F1B" w:rsidRDefault="008918B9" w:rsidP="002C7F1B">
      <w:pPr>
        <w:spacing w:after="0" w:line="276" w:lineRule="auto"/>
        <w:rPr>
          <w:u w:val="single"/>
        </w:rPr>
      </w:pPr>
      <w:r w:rsidRPr="00F61F7D">
        <w:rPr>
          <w:b/>
          <w:bCs/>
        </w:rPr>
        <w:t>10581 – ST. JEAN</w:t>
      </w:r>
      <w:r w:rsidR="00F206FA">
        <w:rPr>
          <w:b/>
          <w:bCs/>
        </w:rPr>
        <w:t>:</w:t>
      </w:r>
      <w:r>
        <w:t xml:space="preserve"> </w:t>
      </w:r>
      <w:r w:rsidR="00561923">
        <w:t xml:space="preserve">There are approximately </w:t>
      </w:r>
      <w:r w:rsidR="002B1846">
        <w:t xml:space="preserve">70 </w:t>
      </w:r>
      <w:r w:rsidR="00561923">
        <w:t>members at this local</w:t>
      </w:r>
      <w:r w:rsidR="002B1846">
        <w:t xml:space="preserve"> and t</w:t>
      </w:r>
      <w:r w:rsidR="00F206FA">
        <w:t>he</w:t>
      </w:r>
      <w:r w:rsidR="00561923">
        <w:t>ir</w:t>
      </w:r>
      <w:r>
        <w:t xml:space="preserve"> current Collective Agreement expire</w:t>
      </w:r>
      <w:r w:rsidR="00374286">
        <w:t>d</w:t>
      </w:r>
      <w:r>
        <w:t xml:space="preserve"> </w:t>
      </w:r>
      <w:r w:rsidR="0071503B">
        <w:t>31 October 2025</w:t>
      </w:r>
      <w:r w:rsidR="00443D2E">
        <w:t xml:space="preserve">.  </w:t>
      </w:r>
      <w:r>
        <w:t xml:space="preserve">The current Executive </w:t>
      </w:r>
      <w:proofErr w:type="gramStart"/>
      <w:r>
        <w:t>are:</w:t>
      </w:r>
      <w:proofErr w:type="gramEnd"/>
      <w:r>
        <w:t xml:space="preserve"> </w:t>
      </w:r>
      <w:r w:rsidR="00443D2E">
        <w:t>Pierre B</w:t>
      </w:r>
      <w:r w:rsidR="00B31075">
        <w:t>rasseur</w:t>
      </w:r>
      <w:r>
        <w:t xml:space="preserve"> – President, </w:t>
      </w:r>
      <w:r w:rsidR="00592DBC">
        <w:t>Marc-Anton</w:t>
      </w:r>
      <w:r w:rsidR="00F35CA7">
        <w:t>ie</w:t>
      </w:r>
      <w:r w:rsidR="00AE1279">
        <w:t xml:space="preserve"> Mercier</w:t>
      </w:r>
      <w:r>
        <w:t xml:space="preserve"> – Vice President</w:t>
      </w:r>
      <w:r w:rsidR="00820FC9">
        <w:t xml:space="preserve">, Johanne </w:t>
      </w:r>
      <w:r w:rsidR="00537BE2">
        <w:t>Archambault</w:t>
      </w:r>
      <w:r w:rsidR="0085470C">
        <w:t xml:space="preserve"> - </w:t>
      </w:r>
      <w:r>
        <w:t>Secretary / Treasurer</w:t>
      </w:r>
      <w:r w:rsidR="00167BC9">
        <w:t>.  This base is both Administrative and Operational</w:t>
      </w:r>
      <w:r w:rsidR="002C7F1B">
        <w:t xml:space="preserve">.  </w:t>
      </w:r>
      <w:r w:rsidR="002C7F1B" w:rsidRPr="002C7F1B">
        <w:rPr>
          <w:u w:val="single"/>
        </w:rPr>
        <w:t xml:space="preserve">You can reach this local at </w:t>
      </w:r>
      <w:hyperlink r:id="rId10" w:history="1">
        <w:r w:rsidR="00A10894" w:rsidRPr="007A2985">
          <w:rPr>
            <w:rStyle w:val="Hyperlink"/>
          </w:rPr>
          <w:t>10581@unde.org</w:t>
        </w:r>
      </w:hyperlink>
    </w:p>
    <w:p w14:paraId="29E430EA" w14:textId="35D584FC" w:rsidR="00A10894" w:rsidRPr="00655799" w:rsidRDefault="009F2758" w:rsidP="00A10894">
      <w:pPr>
        <w:spacing w:after="0" w:line="276" w:lineRule="auto"/>
        <w:jc w:val="right"/>
        <w:rPr>
          <w:b/>
          <w:bCs/>
        </w:rPr>
      </w:pPr>
      <w:r w:rsidRPr="00655799">
        <w:rPr>
          <w:b/>
          <w:bCs/>
        </w:rPr>
        <w:t>0</w:t>
      </w:r>
      <w:r w:rsidR="00A10894" w:rsidRPr="00655799">
        <w:rPr>
          <w:b/>
          <w:bCs/>
        </w:rPr>
        <w:t>1</w:t>
      </w:r>
    </w:p>
    <w:p w14:paraId="492133DE" w14:textId="77777777" w:rsidR="00A10894" w:rsidRDefault="00A10894" w:rsidP="00A10894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0D0670">
        <w:rPr>
          <w:rFonts w:ascii="Arial Black" w:hAnsi="Arial Black" w:cs="Arial"/>
          <w:color w:val="2F5496" w:themeColor="accent1" w:themeShade="BF"/>
          <w:sz w:val="24"/>
          <w:szCs w:val="24"/>
        </w:rPr>
        <w:lastRenderedPageBreak/>
        <w:t>N</w:t>
      </w:r>
      <w:r w:rsidRPr="000D0670">
        <w:rPr>
          <w:rFonts w:ascii="Arial Black" w:hAnsi="Arial Black"/>
          <w:color w:val="2F5496" w:themeColor="accent1" w:themeShade="BF"/>
          <w:sz w:val="24"/>
          <w:szCs w:val="24"/>
        </w:rPr>
        <w:t>P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F REPORT (continued</w:t>
      </w: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2/4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)</w:t>
      </w:r>
    </w:p>
    <w:p w14:paraId="20FA9B36" w14:textId="77777777" w:rsidR="00A10894" w:rsidRDefault="00A10894" w:rsidP="00084F05">
      <w:pPr>
        <w:spacing w:after="0" w:line="276" w:lineRule="auto"/>
        <w:rPr>
          <w:b/>
          <w:bCs/>
        </w:rPr>
      </w:pPr>
    </w:p>
    <w:p w14:paraId="0F4F3C11" w14:textId="70239AE8" w:rsidR="00084F05" w:rsidRPr="002C7F1B" w:rsidRDefault="008918B9" w:rsidP="00084F05">
      <w:pPr>
        <w:spacing w:after="0" w:line="276" w:lineRule="auto"/>
        <w:rPr>
          <w:u w:val="single"/>
        </w:rPr>
      </w:pPr>
      <w:r w:rsidRPr="00F61F7D">
        <w:rPr>
          <w:b/>
          <w:bCs/>
        </w:rPr>
        <w:t>10583 – BAGOTVILLE</w:t>
      </w:r>
      <w:r w:rsidR="00F206FA">
        <w:rPr>
          <w:b/>
          <w:bCs/>
        </w:rPr>
        <w:t>:</w:t>
      </w:r>
      <w:r>
        <w:t xml:space="preserve"> There are approximately </w:t>
      </w:r>
      <w:r w:rsidR="00B55308">
        <w:t>20</w:t>
      </w:r>
      <w:r>
        <w:t xml:space="preserve"> members at this local</w:t>
      </w:r>
      <w:r w:rsidR="00CC179B">
        <w:t xml:space="preserve"> and th</w:t>
      </w:r>
      <w:r w:rsidR="005449D1">
        <w:t xml:space="preserve">eir current Collective Agreement expired </w:t>
      </w:r>
      <w:r>
        <w:t xml:space="preserve">the </w:t>
      </w:r>
      <w:r w:rsidR="0000441B">
        <w:t>30 November</w:t>
      </w:r>
      <w:r>
        <w:t xml:space="preserve"> </w:t>
      </w:r>
      <w:r w:rsidR="0000441B">
        <w:t>2025</w:t>
      </w:r>
      <w:r>
        <w:t xml:space="preserve">. The current Executive are: </w:t>
      </w:r>
      <w:r w:rsidR="00491365">
        <w:t>Josee Emond</w:t>
      </w:r>
      <w:r>
        <w:t xml:space="preserve"> – President</w:t>
      </w:r>
      <w:r w:rsidR="00D77BB9">
        <w:t xml:space="preserve">, </w:t>
      </w:r>
      <w:r w:rsidR="004553E4">
        <w:t xml:space="preserve">Jessica Tremblay </w:t>
      </w:r>
      <w:r>
        <w:t>–</w:t>
      </w:r>
      <w:r w:rsidR="00B63AD4">
        <w:t xml:space="preserve"> </w:t>
      </w:r>
      <w:r w:rsidR="004553E4">
        <w:t>2</w:t>
      </w:r>
      <w:r w:rsidR="004553E4" w:rsidRPr="004553E4">
        <w:rPr>
          <w:vertAlign w:val="superscript"/>
        </w:rPr>
        <w:t>nd</w:t>
      </w:r>
      <w:r w:rsidR="004553E4">
        <w:t xml:space="preserve"> </w:t>
      </w:r>
      <w:r>
        <w:t xml:space="preserve">Vice President, </w:t>
      </w:r>
      <w:r w:rsidR="00B63AD4">
        <w:t>Catherine Hamel</w:t>
      </w:r>
      <w:r>
        <w:t xml:space="preserve"> – Secretary / Treasurer</w:t>
      </w:r>
      <w:r w:rsidR="00167BC9">
        <w:t>.  This base is both Administrative and Operationa</w:t>
      </w:r>
      <w:r w:rsidR="00821EF6">
        <w:t>l</w:t>
      </w:r>
      <w:r w:rsidR="00084F05">
        <w:t xml:space="preserve">.  </w:t>
      </w:r>
      <w:r w:rsidR="00084F05" w:rsidRPr="002C7F1B">
        <w:rPr>
          <w:u w:val="single"/>
        </w:rPr>
        <w:t xml:space="preserve">You can reach this local at </w:t>
      </w:r>
      <w:r w:rsidR="00084F05">
        <w:rPr>
          <w:u w:val="single"/>
        </w:rPr>
        <w:t>10583</w:t>
      </w:r>
      <w:r w:rsidR="00084F05" w:rsidRPr="002C7F1B">
        <w:rPr>
          <w:u w:val="single"/>
        </w:rPr>
        <w:t>@unde.org</w:t>
      </w:r>
    </w:p>
    <w:p w14:paraId="2EF8F6C5" w14:textId="2BFC4DA5" w:rsidR="00D87BB0" w:rsidRDefault="00821EF6" w:rsidP="003B55A6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226D36" w14:textId="6BF2CFC8" w:rsidR="005E692E" w:rsidRPr="00084F05" w:rsidRDefault="008918B9" w:rsidP="003B55A6">
      <w:pPr>
        <w:spacing w:after="0" w:line="276" w:lineRule="auto"/>
        <w:rPr>
          <w:u w:val="single"/>
        </w:rPr>
      </w:pPr>
      <w:r w:rsidRPr="00F61F7D">
        <w:rPr>
          <w:b/>
          <w:bCs/>
        </w:rPr>
        <w:t>30912 – SUFFIELD</w:t>
      </w:r>
      <w:r w:rsidR="00F206FA">
        <w:rPr>
          <w:b/>
          <w:bCs/>
        </w:rPr>
        <w:t>:</w:t>
      </w:r>
      <w:r>
        <w:t xml:space="preserve"> There are </w:t>
      </w:r>
      <w:r w:rsidR="00B63AD4">
        <w:t>now</w:t>
      </w:r>
      <w:r>
        <w:t xml:space="preserve"> </w:t>
      </w:r>
      <w:r w:rsidR="00B63AD4">
        <w:t>24</w:t>
      </w:r>
      <w:r>
        <w:t xml:space="preserve"> members at this local</w:t>
      </w:r>
      <w:r w:rsidR="00D10544">
        <w:t xml:space="preserve"> and their Collective agreement expired</w:t>
      </w:r>
      <w:r w:rsidR="0008045F">
        <w:t xml:space="preserve"> </w:t>
      </w:r>
      <w:r w:rsidR="006C4F35">
        <w:t xml:space="preserve">31 March 2026.  </w:t>
      </w:r>
      <w:r w:rsidR="00C75EF1">
        <w:t xml:space="preserve">This local is in Trusteeship at this moment.  </w:t>
      </w:r>
      <w:r w:rsidR="00137910">
        <w:t>I</w:t>
      </w:r>
      <w:r w:rsidR="00C75EF1">
        <w:t xml:space="preserve"> am currently hoping to engage the members and provide education to invigorate the local.</w:t>
      </w:r>
      <w:r w:rsidR="00167BC9">
        <w:t xml:space="preserve">  This base is both Administrative and Operational</w:t>
      </w:r>
      <w:r w:rsidR="00084F05">
        <w:t xml:space="preserve">.  </w:t>
      </w:r>
      <w:r w:rsidR="00084F05" w:rsidRPr="00084F05">
        <w:rPr>
          <w:u w:val="single"/>
        </w:rPr>
        <w:t>You can reach out to this base through myself at vp.npf@unde.org</w:t>
      </w:r>
    </w:p>
    <w:p w14:paraId="4DA1E9CB" w14:textId="77777777" w:rsidR="00C75EF1" w:rsidRDefault="00C75EF1" w:rsidP="003B55A6">
      <w:pPr>
        <w:spacing w:after="0" w:line="276" w:lineRule="auto"/>
      </w:pPr>
    </w:p>
    <w:p w14:paraId="7FF59E8B" w14:textId="3CCF1837" w:rsidR="00084F05" w:rsidRPr="002C7F1B" w:rsidRDefault="008918B9" w:rsidP="00084F05">
      <w:pPr>
        <w:spacing w:after="0" w:line="276" w:lineRule="auto"/>
        <w:rPr>
          <w:u w:val="single"/>
        </w:rPr>
      </w:pPr>
      <w:r w:rsidRPr="00F61F7D">
        <w:rPr>
          <w:b/>
          <w:bCs/>
        </w:rPr>
        <w:t>60380 – GAGETOWN</w:t>
      </w:r>
      <w:r w:rsidR="00C75EF1">
        <w:rPr>
          <w:b/>
          <w:bCs/>
        </w:rPr>
        <w:t xml:space="preserve"> / GOOSEBAY</w:t>
      </w:r>
      <w:r w:rsidR="00B5522A">
        <w:rPr>
          <w:b/>
          <w:bCs/>
        </w:rPr>
        <w:t xml:space="preserve">: </w:t>
      </w:r>
      <w:r>
        <w:t xml:space="preserve"> There are approximately </w:t>
      </w:r>
      <w:r w:rsidR="006C4F35">
        <w:t>35</w:t>
      </w:r>
      <w:r>
        <w:t xml:space="preserve"> members at this local. </w:t>
      </w:r>
      <w:r w:rsidR="00C75EF1">
        <w:t xml:space="preserve">They comprise of members in both Gagetown, NB and </w:t>
      </w:r>
      <w:proofErr w:type="spellStart"/>
      <w:r w:rsidR="00C75EF1">
        <w:t>Goosebay</w:t>
      </w:r>
      <w:proofErr w:type="spellEnd"/>
      <w:r w:rsidR="00C75EF1">
        <w:t xml:space="preserve">, Labrador and NL.  </w:t>
      </w:r>
      <w:r w:rsidR="00E5771E">
        <w:t>Gagetown</w:t>
      </w:r>
      <w:r w:rsidR="00F573DB">
        <w:t>’s</w:t>
      </w:r>
      <w:r>
        <w:t xml:space="preserve"> current Collective Agreement</w:t>
      </w:r>
      <w:r w:rsidR="0008045F">
        <w:t xml:space="preserve">s </w:t>
      </w:r>
      <w:r>
        <w:t>expire</w:t>
      </w:r>
      <w:r w:rsidR="006C4F35">
        <w:t>d</w:t>
      </w:r>
      <w:r>
        <w:t xml:space="preserve"> 28 February </w:t>
      </w:r>
      <w:r w:rsidR="00491365">
        <w:t>2025</w:t>
      </w:r>
      <w:r w:rsidR="00F573DB">
        <w:t xml:space="preserve"> and </w:t>
      </w:r>
      <w:proofErr w:type="spellStart"/>
      <w:r w:rsidR="00F573DB">
        <w:t>Goosebay’s</w:t>
      </w:r>
      <w:proofErr w:type="spellEnd"/>
      <w:r w:rsidR="00F573DB">
        <w:t xml:space="preserve"> is 30 June 2025</w:t>
      </w:r>
      <w:r w:rsidR="00491365">
        <w:t>.  T</w:t>
      </w:r>
      <w:r>
        <w:t xml:space="preserve">he current Executive: </w:t>
      </w:r>
      <w:r w:rsidR="00C75EF1">
        <w:t>Chantelle Snow</w:t>
      </w:r>
      <w:r>
        <w:t xml:space="preserve"> – President, </w:t>
      </w:r>
      <w:r w:rsidR="00E66907">
        <w:t xml:space="preserve">Rachel Little </w:t>
      </w:r>
      <w:r>
        <w:t xml:space="preserve">– </w:t>
      </w:r>
      <w:r w:rsidR="00E66907">
        <w:t xml:space="preserve">Vice President, </w:t>
      </w:r>
      <w:r w:rsidR="00937A1B">
        <w:t>Karen Abbott - S</w:t>
      </w:r>
      <w:r>
        <w:t xml:space="preserve">ecretary / Treasurer </w:t>
      </w:r>
      <w:r w:rsidR="00937A1B">
        <w:t xml:space="preserve">and </w:t>
      </w:r>
      <w:r w:rsidR="00E04BCD">
        <w:t>Mi</w:t>
      </w:r>
      <w:r w:rsidR="009447F0">
        <w:t>ke Larose</w:t>
      </w:r>
      <w:r>
        <w:t xml:space="preserve"> – Chief Steward</w:t>
      </w:r>
      <w:r w:rsidR="006C4F35">
        <w:t xml:space="preserve"> and Heather Rice - Steward</w:t>
      </w:r>
      <w:r w:rsidR="00167BC9">
        <w:t xml:space="preserve">.  </w:t>
      </w:r>
      <w:r w:rsidR="006C4F35">
        <w:t xml:space="preserve">While Gagetown is only Administrative, </w:t>
      </w:r>
      <w:proofErr w:type="spellStart"/>
      <w:r w:rsidR="006C4F35">
        <w:t>Goosebay</w:t>
      </w:r>
      <w:proofErr w:type="spellEnd"/>
      <w:r w:rsidR="006C4F35">
        <w:t xml:space="preserve"> is Administrative and Operational.</w:t>
      </w:r>
      <w:r w:rsidR="00084F05">
        <w:t xml:space="preserve">  </w:t>
      </w:r>
      <w:r w:rsidR="00084F05" w:rsidRPr="002C7F1B">
        <w:rPr>
          <w:u w:val="single"/>
        </w:rPr>
        <w:t xml:space="preserve">You can reach this local at </w:t>
      </w:r>
      <w:r w:rsidR="00084F05">
        <w:rPr>
          <w:u w:val="single"/>
        </w:rPr>
        <w:t>60380</w:t>
      </w:r>
      <w:r w:rsidR="00084F05" w:rsidRPr="002C7F1B">
        <w:rPr>
          <w:u w:val="single"/>
        </w:rPr>
        <w:t>@unde.org</w:t>
      </w:r>
    </w:p>
    <w:p w14:paraId="65B69142" w14:textId="77777777" w:rsidR="00167BC9" w:rsidRDefault="00167BC9" w:rsidP="003B55A6">
      <w:pPr>
        <w:spacing w:after="0" w:line="276" w:lineRule="auto"/>
      </w:pPr>
    </w:p>
    <w:p w14:paraId="37A521F7" w14:textId="3758CC89" w:rsidR="00084F05" w:rsidRPr="002C7F1B" w:rsidRDefault="008918B9" w:rsidP="00084F05">
      <w:pPr>
        <w:spacing w:after="0" w:line="276" w:lineRule="auto"/>
        <w:rPr>
          <w:u w:val="single"/>
        </w:rPr>
      </w:pPr>
      <w:r w:rsidRPr="00F61F7D">
        <w:rPr>
          <w:b/>
          <w:bCs/>
        </w:rPr>
        <w:t>70682 – OTTAWA</w:t>
      </w:r>
      <w:r w:rsidR="00467467">
        <w:rPr>
          <w:b/>
          <w:bCs/>
        </w:rPr>
        <w:t xml:space="preserve">: </w:t>
      </w:r>
      <w:r>
        <w:t xml:space="preserve">There are approximately </w:t>
      </w:r>
      <w:r w:rsidR="006F7EA9">
        <w:t>50</w:t>
      </w:r>
      <w:r>
        <w:t xml:space="preserve"> members at this local</w:t>
      </w:r>
      <w:r w:rsidR="002E3786">
        <w:t xml:space="preserve"> and t</w:t>
      </w:r>
      <w:r>
        <w:t>heir current Collective Agreement expire</w:t>
      </w:r>
      <w:r w:rsidR="002E3786">
        <w:t>d</w:t>
      </w:r>
      <w:r>
        <w:t xml:space="preserve"> 28 February </w:t>
      </w:r>
      <w:r w:rsidR="006F13C6">
        <w:t>2025</w:t>
      </w:r>
      <w:r>
        <w:t xml:space="preserve">.  The current Executive </w:t>
      </w:r>
      <w:proofErr w:type="gramStart"/>
      <w:r>
        <w:t>are:</w:t>
      </w:r>
      <w:proofErr w:type="gramEnd"/>
      <w:r>
        <w:t xml:space="preserve"> </w:t>
      </w:r>
      <w:r w:rsidR="009F1D95">
        <w:t>Julie Laska</w:t>
      </w:r>
      <w:r>
        <w:t xml:space="preserve"> – President, </w:t>
      </w:r>
      <w:r w:rsidR="007D72BC">
        <w:t>Lyn Guibord</w:t>
      </w:r>
      <w:r>
        <w:t xml:space="preserve"> – First Vice President, </w:t>
      </w:r>
      <w:r w:rsidR="004356C0">
        <w:t>Melissa Pike</w:t>
      </w:r>
      <w:r>
        <w:t xml:space="preserve"> – Treasurer, </w:t>
      </w:r>
      <w:r w:rsidR="00036A02">
        <w:t>Salwa D</w:t>
      </w:r>
      <w:r w:rsidR="00791F95">
        <w:t>aher</w:t>
      </w:r>
      <w:r>
        <w:t xml:space="preserve">– Secretary,  </w:t>
      </w:r>
      <w:r w:rsidR="00646569">
        <w:t>Leah Paas</w:t>
      </w:r>
      <w:r>
        <w:t xml:space="preserve"> – Shop Steward</w:t>
      </w:r>
      <w:r w:rsidR="004356C0">
        <w:t xml:space="preserve">, </w:t>
      </w:r>
      <w:r w:rsidR="00746669">
        <w:t>Annick Dos</w:t>
      </w:r>
      <w:r w:rsidR="0065634E">
        <w:t>taler – Health &amp; Safety</w:t>
      </w:r>
      <w:r w:rsidR="00E07BFE">
        <w:t xml:space="preserve">, Youth Rep </w:t>
      </w:r>
      <w:r w:rsidR="00E07BFE" w:rsidRPr="00E07BFE">
        <w:t xml:space="preserve">- </w:t>
      </w:r>
      <w:r w:rsidR="00E07BFE" w:rsidRPr="00E07BFE">
        <w:rPr>
          <w:rFonts w:cstheme="minorHAnsi"/>
          <w:bCs/>
        </w:rPr>
        <w:t>Ahmed Ben Maatoug</w:t>
      </w:r>
      <w:r w:rsidR="00167BC9">
        <w:rPr>
          <w:rFonts w:cstheme="minorHAnsi"/>
          <w:bCs/>
        </w:rPr>
        <w:t>.  This base is mostly Administrative but does have some Operational as well</w:t>
      </w:r>
      <w:r w:rsidR="00084F05">
        <w:rPr>
          <w:rFonts w:cstheme="minorHAnsi"/>
          <w:bCs/>
        </w:rPr>
        <w:t xml:space="preserve">.  </w:t>
      </w:r>
      <w:r w:rsidR="00084F05" w:rsidRPr="002C7F1B">
        <w:rPr>
          <w:u w:val="single"/>
        </w:rPr>
        <w:t xml:space="preserve">You can reach this local at </w:t>
      </w:r>
      <w:r w:rsidR="00084F05">
        <w:rPr>
          <w:u w:val="single"/>
        </w:rPr>
        <w:t>70682</w:t>
      </w:r>
      <w:r w:rsidR="00084F05" w:rsidRPr="002C7F1B">
        <w:rPr>
          <w:u w:val="single"/>
        </w:rPr>
        <w:t>@unde.org</w:t>
      </w:r>
    </w:p>
    <w:p w14:paraId="55E48509" w14:textId="5514D420" w:rsidR="00B51463" w:rsidRDefault="00B51463" w:rsidP="003B55A6">
      <w:pPr>
        <w:spacing w:after="0" w:line="276" w:lineRule="auto"/>
        <w:rPr>
          <w:rFonts w:cstheme="minorHAnsi"/>
          <w:bCs/>
        </w:rPr>
      </w:pPr>
    </w:p>
    <w:p w14:paraId="2E3EC12A" w14:textId="77777777" w:rsidR="00C47A94" w:rsidRDefault="00C47A94" w:rsidP="003B55A6">
      <w:pPr>
        <w:spacing w:after="0" w:line="276" w:lineRule="auto"/>
        <w:rPr>
          <w:rFonts w:cstheme="minorHAnsi"/>
          <w:bCs/>
        </w:rPr>
      </w:pPr>
    </w:p>
    <w:p w14:paraId="6BAD0619" w14:textId="0521CCBA" w:rsidR="00C47A94" w:rsidRPr="00E07BFE" w:rsidRDefault="00C47A94" w:rsidP="003B55A6">
      <w:pPr>
        <w:spacing w:after="0" w:line="276" w:lineRule="auto"/>
        <w:rPr>
          <w:rFonts w:cstheme="minorHAnsi"/>
          <w:bCs/>
        </w:rPr>
      </w:pPr>
      <w:r w:rsidRPr="000A3E1A">
        <w:rPr>
          <w:rFonts w:cstheme="minorHAnsi"/>
          <w:b/>
          <w:sz w:val="24"/>
          <w:szCs w:val="24"/>
        </w:rPr>
        <w:t xml:space="preserve">UNDE President’s Conference </w:t>
      </w:r>
      <w:r w:rsidRPr="000A3E1A">
        <w:rPr>
          <w:rFonts w:cstheme="minorHAnsi"/>
          <w:b/>
        </w:rPr>
        <w:t xml:space="preserve">– </w:t>
      </w:r>
      <w:r w:rsidRPr="000A3E1A">
        <w:rPr>
          <w:rFonts w:cstheme="minorHAnsi"/>
          <w:bCs/>
          <w:sz w:val="24"/>
          <w:szCs w:val="24"/>
        </w:rPr>
        <w:t xml:space="preserve">This event was held in Ottawa from </w:t>
      </w:r>
      <w:r w:rsidR="00CE54D3" w:rsidRPr="000A3E1A">
        <w:rPr>
          <w:rFonts w:cstheme="minorHAnsi"/>
          <w:bCs/>
          <w:sz w:val="24"/>
          <w:szCs w:val="24"/>
        </w:rPr>
        <w:t xml:space="preserve">27 – 28 </w:t>
      </w:r>
      <w:r w:rsidR="000A3E1A" w:rsidRPr="000A3E1A">
        <w:rPr>
          <w:rFonts w:cstheme="minorHAnsi"/>
          <w:bCs/>
          <w:sz w:val="24"/>
          <w:szCs w:val="24"/>
        </w:rPr>
        <w:t>February 2026</w:t>
      </w:r>
    </w:p>
    <w:p w14:paraId="6B8BA1CD" w14:textId="4EA632F6" w:rsidR="00B51463" w:rsidRDefault="000A3E1A" w:rsidP="003B55A6">
      <w:pPr>
        <w:spacing w:after="0" w:line="276" w:lineRule="auto"/>
      </w:pPr>
      <w:r>
        <w:t xml:space="preserve">This was attended by </w:t>
      </w:r>
      <w:r w:rsidR="002E3786">
        <w:t xml:space="preserve">most of </w:t>
      </w:r>
      <w:r>
        <w:t>our local Presidents</w:t>
      </w:r>
    </w:p>
    <w:p w14:paraId="18959089" w14:textId="77777777" w:rsidR="00B51463" w:rsidRDefault="00B51463" w:rsidP="003B55A6">
      <w:pPr>
        <w:spacing w:after="0" w:line="276" w:lineRule="auto"/>
      </w:pPr>
    </w:p>
    <w:p w14:paraId="10D5E992" w14:textId="2230B3C2" w:rsidR="008E05AB" w:rsidRDefault="00937A1B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UNDE </w:t>
      </w:r>
      <w:r w:rsidR="00FB0C94" w:rsidRPr="00FB0C94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Young Workers Conference </w:t>
      </w:r>
      <w:r w:rsidR="00FB0C94">
        <w:rPr>
          <w:rFonts w:cstheme="minorHAnsi"/>
          <w:b/>
          <w:bCs/>
          <w:kern w:val="0"/>
          <w:sz w:val="24"/>
          <w:szCs w:val="24"/>
          <w14:ligatures w14:val="none"/>
        </w:rPr>
        <w:t>–</w:t>
      </w:r>
      <w:r w:rsidR="00FB0C94" w:rsidRPr="00FB0C94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FB0C94">
        <w:rPr>
          <w:rFonts w:cstheme="minorHAnsi"/>
          <w:kern w:val="0"/>
          <w:sz w:val="24"/>
          <w:szCs w:val="24"/>
          <w14:ligatures w14:val="none"/>
        </w:rPr>
        <w:t xml:space="preserve">This event was held in Quebec City from </w:t>
      </w:r>
      <w:r w:rsidR="00B76EBB" w:rsidRPr="00B76EBB">
        <w:rPr>
          <w:rFonts w:cstheme="minorHAnsi"/>
          <w:kern w:val="0"/>
          <w:sz w:val="24"/>
          <w:szCs w:val="24"/>
          <w14:ligatures w14:val="none"/>
        </w:rPr>
        <w:t>20 – 21 March</w:t>
      </w:r>
      <w:r w:rsidR="008E05AB">
        <w:rPr>
          <w:rFonts w:cstheme="minorHAnsi"/>
          <w:kern w:val="0"/>
          <w:sz w:val="24"/>
          <w:szCs w:val="24"/>
          <w14:ligatures w14:val="none"/>
        </w:rPr>
        <w:t xml:space="preserve"> 2026</w:t>
      </w:r>
      <w:r w:rsidR="00A10894">
        <w:rPr>
          <w:rFonts w:cstheme="minorHAnsi"/>
          <w:kern w:val="0"/>
          <w:sz w:val="24"/>
          <w:szCs w:val="24"/>
          <w14:ligatures w14:val="none"/>
        </w:rPr>
        <w:t xml:space="preserve">.  </w:t>
      </w:r>
      <w:r w:rsidR="008E05AB">
        <w:rPr>
          <w:rFonts w:cstheme="minorHAnsi"/>
          <w:kern w:val="0"/>
          <w:sz w:val="24"/>
          <w:szCs w:val="24"/>
          <w14:ligatures w14:val="none"/>
        </w:rPr>
        <w:t>This was attended by four NPF members:</w:t>
      </w:r>
    </w:p>
    <w:p w14:paraId="60884BE3" w14:textId="372A65BA" w:rsidR="00B76EBB" w:rsidRDefault="008E05AB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Frances Houde from 10583 Bagotville</w:t>
      </w:r>
      <w:r w:rsidR="00172865">
        <w:rPr>
          <w:rFonts w:cstheme="minorHAnsi"/>
          <w:kern w:val="0"/>
          <w:sz w:val="24"/>
          <w:szCs w:val="24"/>
          <w14:ligatures w14:val="none"/>
        </w:rPr>
        <w:tab/>
      </w:r>
      <w:r>
        <w:rPr>
          <w:rFonts w:cstheme="minorHAnsi"/>
          <w:kern w:val="0"/>
          <w:sz w:val="24"/>
          <w:szCs w:val="24"/>
          <w14:ligatures w14:val="none"/>
        </w:rPr>
        <w:t>Patrick Po</w:t>
      </w:r>
      <w:r w:rsidR="00EC4AF9">
        <w:rPr>
          <w:rFonts w:cstheme="minorHAnsi"/>
          <w:kern w:val="0"/>
          <w:sz w:val="24"/>
          <w:szCs w:val="24"/>
          <w14:ligatures w14:val="none"/>
        </w:rPr>
        <w:t>r</w:t>
      </w:r>
      <w:r>
        <w:rPr>
          <w:rFonts w:cstheme="minorHAnsi"/>
          <w:kern w:val="0"/>
          <w:sz w:val="24"/>
          <w:szCs w:val="24"/>
          <w14:ligatures w14:val="none"/>
        </w:rPr>
        <w:t>lier from 00683 Trenton</w:t>
      </w:r>
    </w:p>
    <w:p w14:paraId="4F9CB84F" w14:textId="40327930" w:rsidR="008E05AB" w:rsidRDefault="008E05AB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Brad Bruneau from 00680 Petawawa</w:t>
      </w:r>
      <w:r w:rsidR="008F51A7">
        <w:rPr>
          <w:rFonts w:cstheme="minorHAnsi"/>
          <w:kern w:val="0"/>
          <w:sz w:val="24"/>
          <w:szCs w:val="24"/>
          <w14:ligatures w14:val="none"/>
        </w:rPr>
        <w:tab/>
      </w:r>
      <w:r w:rsidR="008F51A7">
        <w:rPr>
          <w:rFonts w:cstheme="minorHAnsi"/>
          <w:kern w:val="0"/>
          <w:sz w:val="24"/>
          <w:szCs w:val="24"/>
          <w14:ligatures w14:val="none"/>
        </w:rPr>
        <w:tab/>
      </w:r>
      <w:r>
        <w:rPr>
          <w:rFonts w:cstheme="minorHAnsi"/>
          <w:kern w:val="0"/>
          <w:sz w:val="24"/>
          <w:szCs w:val="24"/>
          <w14:ligatures w14:val="none"/>
        </w:rPr>
        <w:t xml:space="preserve">Marc-Antoine </w:t>
      </w:r>
      <w:r w:rsidR="00EC4AF9">
        <w:rPr>
          <w:rFonts w:cstheme="minorHAnsi"/>
          <w:kern w:val="0"/>
          <w:sz w:val="24"/>
          <w:szCs w:val="24"/>
          <w14:ligatures w14:val="none"/>
        </w:rPr>
        <w:t xml:space="preserve">Mercier </w:t>
      </w:r>
      <w:r>
        <w:rPr>
          <w:rFonts w:cstheme="minorHAnsi"/>
          <w:kern w:val="0"/>
          <w:sz w:val="24"/>
          <w:szCs w:val="24"/>
          <w14:ligatures w14:val="none"/>
        </w:rPr>
        <w:t>from 10581 St Jean</w:t>
      </w:r>
    </w:p>
    <w:p w14:paraId="263846C9" w14:textId="77777777" w:rsidR="008E05AB" w:rsidRDefault="008E05AB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203DCC5" w14:textId="60CBCA8B" w:rsidR="008E05AB" w:rsidRDefault="008E05AB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937A1B">
        <w:rPr>
          <w:rFonts w:cstheme="minorHAnsi"/>
          <w:b/>
          <w:bCs/>
          <w:kern w:val="0"/>
          <w:sz w:val="24"/>
          <w:szCs w:val="24"/>
          <w14:ligatures w14:val="none"/>
        </w:rPr>
        <w:t>UNDE Health and Safety Conference</w:t>
      </w:r>
      <w:r>
        <w:rPr>
          <w:rFonts w:cstheme="minorHAnsi"/>
          <w:kern w:val="0"/>
          <w:sz w:val="24"/>
          <w:szCs w:val="24"/>
          <w14:ligatures w14:val="none"/>
        </w:rPr>
        <w:t xml:space="preserve"> – This was held in Halifax from</w:t>
      </w:r>
      <w:r w:rsidR="00E43180">
        <w:rPr>
          <w:rFonts w:cstheme="minorHAnsi"/>
          <w:kern w:val="0"/>
          <w:sz w:val="24"/>
          <w:szCs w:val="24"/>
          <w14:ligatures w14:val="none"/>
        </w:rPr>
        <w:t xml:space="preserve"> 10 – 11 April 2026</w:t>
      </w:r>
    </w:p>
    <w:p w14:paraId="22083100" w14:textId="30719A9F" w:rsidR="00E43180" w:rsidRDefault="00E43180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This was attended</w:t>
      </w:r>
      <w:r w:rsidR="007C09DF">
        <w:rPr>
          <w:rFonts w:cstheme="minorHAnsi"/>
          <w:kern w:val="0"/>
          <w:sz w:val="24"/>
          <w:szCs w:val="24"/>
          <w14:ligatures w14:val="none"/>
        </w:rPr>
        <w:t xml:space="preserve"> by six NPF members:</w:t>
      </w:r>
    </w:p>
    <w:p w14:paraId="31854D10" w14:textId="5AA2CAC9" w:rsidR="00CF481A" w:rsidRDefault="007C09DF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</w:t>
      </w:r>
      <w:r w:rsidR="00CF481A">
        <w:rPr>
          <w:rFonts w:cstheme="minorHAnsi"/>
          <w:kern w:val="0"/>
          <w:sz w:val="24"/>
          <w:szCs w:val="24"/>
          <w14:ligatures w14:val="none"/>
        </w:rPr>
        <w:t>oanne Lamoureux from 00683 Trenton</w:t>
      </w:r>
      <w:r w:rsidR="00172865">
        <w:rPr>
          <w:rFonts w:cstheme="minorHAnsi"/>
          <w:kern w:val="0"/>
          <w:sz w:val="24"/>
          <w:szCs w:val="24"/>
          <w14:ligatures w14:val="none"/>
        </w:rPr>
        <w:tab/>
      </w:r>
      <w:r w:rsidR="00CF481A">
        <w:rPr>
          <w:rFonts w:cstheme="minorHAnsi"/>
          <w:kern w:val="0"/>
          <w:sz w:val="24"/>
          <w:szCs w:val="24"/>
          <w14:ligatures w14:val="none"/>
        </w:rPr>
        <w:t>Flavie Lamoureux from 10581 St Jean</w:t>
      </w:r>
    </w:p>
    <w:p w14:paraId="07F59B19" w14:textId="77777777" w:rsidR="00172865" w:rsidRDefault="00F50A53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Breana Linehan from 60380 </w:t>
      </w:r>
      <w:proofErr w:type="spellStart"/>
      <w:r>
        <w:rPr>
          <w:rFonts w:cstheme="minorHAnsi"/>
          <w:kern w:val="0"/>
          <w:sz w:val="24"/>
          <w:szCs w:val="24"/>
          <w14:ligatures w14:val="none"/>
        </w:rPr>
        <w:t>Goosebay</w:t>
      </w:r>
      <w:proofErr w:type="spellEnd"/>
      <w:r w:rsidR="00172865">
        <w:rPr>
          <w:rFonts w:cstheme="minorHAnsi"/>
          <w:kern w:val="0"/>
          <w:sz w:val="24"/>
          <w:szCs w:val="24"/>
          <w14:ligatures w14:val="none"/>
        </w:rPr>
        <w:tab/>
      </w:r>
      <w:r>
        <w:rPr>
          <w:rFonts w:cstheme="minorHAnsi"/>
          <w:kern w:val="0"/>
          <w:sz w:val="24"/>
          <w:szCs w:val="24"/>
          <w14:ligatures w14:val="none"/>
        </w:rPr>
        <w:t>Josee Emond from 10583 Bagotville</w:t>
      </w:r>
    </w:p>
    <w:p w14:paraId="06D9FAC9" w14:textId="4216AF94" w:rsidR="00F50A53" w:rsidRDefault="00F50A53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Nina Whitman from 00680 Petawawa</w:t>
      </w:r>
      <w:r w:rsidR="00172865">
        <w:rPr>
          <w:rFonts w:cstheme="minorHAnsi"/>
          <w:kern w:val="0"/>
          <w:sz w:val="24"/>
          <w:szCs w:val="24"/>
          <w14:ligatures w14:val="none"/>
        </w:rPr>
        <w:tab/>
      </w:r>
      <w:r>
        <w:rPr>
          <w:rFonts w:cstheme="minorHAnsi"/>
          <w:kern w:val="0"/>
          <w:sz w:val="24"/>
          <w:szCs w:val="24"/>
          <w14:ligatures w14:val="none"/>
        </w:rPr>
        <w:t>Chris Scahill from 00681 Kingston</w:t>
      </w:r>
    </w:p>
    <w:p w14:paraId="42E7AE05" w14:textId="77777777" w:rsidR="009F2758" w:rsidRPr="00655799" w:rsidRDefault="009F2758" w:rsidP="009F2758">
      <w:pPr>
        <w:spacing w:after="0" w:line="276" w:lineRule="auto"/>
        <w:jc w:val="right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655799">
        <w:rPr>
          <w:rFonts w:cstheme="minorHAnsi"/>
          <w:b/>
          <w:bCs/>
          <w:kern w:val="0"/>
          <w:sz w:val="24"/>
          <w:szCs w:val="24"/>
          <w14:ligatures w14:val="none"/>
        </w:rPr>
        <w:t>02</w:t>
      </w:r>
    </w:p>
    <w:p w14:paraId="134B9993" w14:textId="77777777" w:rsidR="009F2758" w:rsidRDefault="009F2758" w:rsidP="009F2758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0D0670">
        <w:rPr>
          <w:rFonts w:ascii="Arial Black" w:hAnsi="Arial Black" w:cs="Arial"/>
          <w:color w:val="2F5496" w:themeColor="accent1" w:themeShade="BF"/>
          <w:sz w:val="24"/>
          <w:szCs w:val="24"/>
        </w:rPr>
        <w:lastRenderedPageBreak/>
        <w:t>N</w:t>
      </w:r>
      <w:r w:rsidRPr="000D0670">
        <w:rPr>
          <w:rFonts w:ascii="Arial Black" w:hAnsi="Arial Black"/>
          <w:color w:val="2F5496" w:themeColor="accent1" w:themeShade="BF"/>
          <w:sz w:val="24"/>
          <w:szCs w:val="24"/>
        </w:rPr>
        <w:t>P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F REPORT (continued</w:t>
      </w: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3/4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)</w:t>
      </w:r>
    </w:p>
    <w:p w14:paraId="0DF536FF" w14:textId="77777777" w:rsidR="009F2758" w:rsidRDefault="009F2758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D948A4C" w14:textId="2350DD72" w:rsidR="00C47A94" w:rsidRDefault="00C47A94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We had a small group of members from Quebec attend a Grievance course in Ottawa with our Labour Relations Officer – Andrew Beck.  Th</w:t>
      </w:r>
      <w:r w:rsidR="00F44363">
        <w:rPr>
          <w:rFonts w:cstheme="minorHAnsi"/>
          <w:kern w:val="0"/>
          <w:sz w:val="24"/>
          <w:szCs w:val="24"/>
          <w14:ligatures w14:val="none"/>
        </w:rPr>
        <w:t xml:space="preserve">ey went away feeling empowered and confident to do </w:t>
      </w:r>
      <w:r w:rsidR="00CD7C0E">
        <w:rPr>
          <w:rFonts w:cstheme="minorHAnsi"/>
          <w:kern w:val="0"/>
          <w:sz w:val="24"/>
          <w:szCs w:val="24"/>
          <w14:ligatures w14:val="none"/>
        </w:rPr>
        <w:t xml:space="preserve">this work </w:t>
      </w:r>
      <w:r>
        <w:rPr>
          <w:rFonts w:cstheme="minorHAnsi"/>
          <w:kern w:val="0"/>
          <w:sz w:val="24"/>
          <w:szCs w:val="24"/>
          <w14:ligatures w14:val="none"/>
        </w:rPr>
        <w:t xml:space="preserve">at their locals and to </w:t>
      </w:r>
      <w:r w:rsidR="00F44363">
        <w:rPr>
          <w:rFonts w:cstheme="minorHAnsi"/>
          <w:kern w:val="0"/>
          <w:sz w:val="24"/>
          <w:szCs w:val="24"/>
          <w14:ligatures w14:val="none"/>
        </w:rPr>
        <w:t xml:space="preserve">help their members </w:t>
      </w:r>
      <w:r>
        <w:rPr>
          <w:rFonts w:cstheme="minorHAnsi"/>
          <w:kern w:val="0"/>
          <w:sz w:val="24"/>
          <w:szCs w:val="24"/>
          <w14:ligatures w14:val="none"/>
        </w:rPr>
        <w:t xml:space="preserve">understand the process.  </w:t>
      </w:r>
    </w:p>
    <w:p w14:paraId="21119A8B" w14:textId="0B7E8587" w:rsidR="00C47A94" w:rsidRDefault="00C47A94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03D2D8E8" w14:textId="06CA5E15" w:rsidR="00C47A94" w:rsidRDefault="00C47A94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I am continuing my work on both the Pay Equity and the National Classification Committee</w:t>
      </w:r>
      <w:r w:rsidR="00172865">
        <w:rPr>
          <w:rFonts w:cstheme="minorHAnsi"/>
          <w:kern w:val="0"/>
          <w:sz w:val="24"/>
          <w:szCs w:val="24"/>
          <w14:ligatures w14:val="none"/>
        </w:rPr>
        <w:t xml:space="preserve"> at CFMWS</w:t>
      </w:r>
      <w:r>
        <w:rPr>
          <w:rFonts w:cstheme="minorHAnsi"/>
          <w:kern w:val="0"/>
          <w:sz w:val="24"/>
          <w:szCs w:val="24"/>
          <w14:ligatures w14:val="none"/>
        </w:rPr>
        <w:t xml:space="preserve">.  Our Draft Plan for Pay Equity is set to release </w:t>
      </w:r>
      <w:r w:rsidR="00BE2EDA">
        <w:rPr>
          <w:rFonts w:cstheme="minorHAnsi"/>
          <w:kern w:val="0"/>
          <w:sz w:val="24"/>
          <w:szCs w:val="24"/>
          <w14:ligatures w14:val="none"/>
        </w:rPr>
        <w:t>on the 4</w:t>
      </w:r>
      <w:r w:rsidR="00BE2EDA" w:rsidRPr="00BE2EDA">
        <w:rPr>
          <w:rFonts w:cstheme="minorHAnsi"/>
          <w:kern w:val="0"/>
          <w:sz w:val="24"/>
          <w:szCs w:val="24"/>
          <w:vertAlign w:val="superscript"/>
          <w14:ligatures w14:val="none"/>
        </w:rPr>
        <w:t>th</w:t>
      </w:r>
      <w:r w:rsidR="00BE2EDA">
        <w:rPr>
          <w:rFonts w:cstheme="minorHAnsi"/>
          <w:kern w:val="0"/>
          <w:sz w:val="24"/>
          <w:szCs w:val="24"/>
          <w14:ligatures w14:val="none"/>
        </w:rPr>
        <w:t xml:space="preserve"> of</w:t>
      </w:r>
      <w:r>
        <w:rPr>
          <w:rFonts w:cstheme="minorHAnsi"/>
          <w:kern w:val="0"/>
          <w:sz w:val="24"/>
          <w:szCs w:val="24"/>
          <w14:ligatures w14:val="none"/>
        </w:rPr>
        <w:t xml:space="preserve"> May.  Members will have two months to review</w:t>
      </w:r>
      <w:r w:rsidR="000932B6">
        <w:rPr>
          <w:rFonts w:cstheme="minorHAnsi"/>
          <w:kern w:val="0"/>
          <w:sz w:val="24"/>
          <w:szCs w:val="24"/>
          <w14:ligatures w14:val="none"/>
        </w:rPr>
        <w:t xml:space="preserve">, </w:t>
      </w:r>
      <w:r>
        <w:rPr>
          <w:rFonts w:cstheme="minorHAnsi"/>
          <w:kern w:val="0"/>
          <w:sz w:val="24"/>
          <w:szCs w:val="24"/>
          <w14:ligatures w14:val="none"/>
        </w:rPr>
        <w:t xml:space="preserve">ask any questions as well as appeal any decisions made. </w:t>
      </w:r>
      <w:r w:rsidR="000932B6">
        <w:rPr>
          <w:rFonts w:cstheme="minorHAnsi"/>
          <w:kern w:val="0"/>
          <w:sz w:val="24"/>
          <w:szCs w:val="24"/>
          <w14:ligatures w14:val="none"/>
        </w:rPr>
        <w:t xml:space="preserve">  I encourage all employees to review this plan and make sure all the</w:t>
      </w:r>
      <w:r w:rsidR="00654419">
        <w:rPr>
          <w:rFonts w:cstheme="minorHAnsi"/>
          <w:kern w:val="0"/>
          <w:sz w:val="24"/>
          <w:szCs w:val="24"/>
          <w14:ligatures w14:val="none"/>
        </w:rPr>
        <w:t>ir</w:t>
      </w:r>
      <w:r w:rsidR="000932B6">
        <w:rPr>
          <w:rFonts w:cstheme="minorHAnsi"/>
          <w:kern w:val="0"/>
          <w:sz w:val="24"/>
          <w:szCs w:val="24"/>
          <w14:ligatures w14:val="none"/>
        </w:rPr>
        <w:t xml:space="preserve"> questions are answered.</w:t>
      </w:r>
    </w:p>
    <w:p w14:paraId="44F2192E" w14:textId="77777777" w:rsidR="000444FF" w:rsidRDefault="000444FF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65ECCFCE" w14:textId="26692555" w:rsidR="000444FF" w:rsidRDefault="000444FF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There has not been a lot of movement on the National Classification Committee.  We met once to introduce ourselves and have not had any</w:t>
      </w:r>
      <w:r w:rsidR="008F51A7">
        <w:rPr>
          <w:rFonts w:cstheme="minorHAnsi"/>
          <w:kern w:val="0"/>
          <w:sz w:val="24"/>
          <w:szCs w:val="24"/>
          <w14:ligatures w14:val="none"/>
        </w:rPr>
        <w:t xml:space="preserve"> meetings</w:t>
      </w:r>
      <w:r>
        <w:rPr>
          <w:rFonts w:cstheme="minorHAnsi"/>
          <w:kern w:val="0"/>
          <w:sz w:val="24"/>
          <w:szCs w:val="24"/>
          <w14:ligatures w14:val="none"/>
        </w:rPr>
        <w:t xml:space="preserve"> since.  I shared my frustration at our last Labour Relations meeting as this was a big part of the agreement made during the strike.  I will continue to push the employer to start these meetings so that this classification system can be put into place.</w:t>
      </w:r>
    </w:p>
    <w:p w14:paraId="3FE0B427" w14:textId="77777777" w:rsidR="000932B6" w:rsidRDefault="000932B6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0E44CB88" w14:textId="23A01AB5" w:rsidR="000932B6" w:rsidRDefault="000932B6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I currently sit as the Co-Chair of the National Occupational Health &amp; Safety Policy Committee at CFMWS</w:t>
      </w:r>
      <w:r w:rsidR="00F44363">
        <w:rPr>
          <w:rFonts w:cstheme="minorHAnsi"/>
          <w:kern w:val="0"/>
          <w:sz w:val="24"/>
          <w:szCs w:val="24"/>
          <w14:ligatures w14:val="none"/>
        </w:rPr>
        <w:t xml:space="preserve">.  I am still pushing the one base / one H&amp;S committee to the </w:t>
      </w:r>
      <w:r w:rsidR="006070DA">
        <w:rPr>
          <w:rFonts w:cstheme="minorHAnsi"/>
          <w:kern w:val="0"/>
          <w:sz w:val="24"/>
          <w:szCs w:val="24"/>
          <w14:ligatures w14:val="none"/>
        </w:rPr>
        <w:t>employer</w:t>
      </w:r>
      <w:r w:rsidR="00654419">
        <w:rPr>
          <w:rFonts w:cstheme="minorHAnsi"/>
          <w:kern w:val="0"/>
          <w:sz w:val="24"/>
          <w:szCs w:val="24"/>
          <w14:ligatures w14:val="none"/>
        </w:rPr>
        <w:t xml:space="preserve">.  I have their assurances that </w:t>
      </w:r>
      <w:r w:rsidR="00F44363">
        <w:rPr>
          <w:rFonts w:cstheme="minorHAnsi"/>
          <w:kern w:val="0"/>
          <w:sz w:val="24"/>
          <w:szCs w:val="24"/>
          <w14:ligatures w14:val="none"/>
        </w:rPr>
        <w:t xml:space="preserve">they will </w:t>
      </w:r>
      <w:r w:rsidR="006070DA">
        <w:rPr>
          <w:rFonts w:cstheme="minorHAnsi"/>
          <w:kern w:val="0"/>
          <w:sz w:val="24"/>
          <w:szCs w:val="24"/>
          <w14:ligatures w14:val="none"/>
        </w:rPr>
        <w:t xml:space="preserve">finally </w:t>
      </w:r>
      <w:r w:rsidR="00F44363">
        <w:rPr>
          <w:rFonts w:cstheme="minorHAnsi"/>
          <w:kern w:val="0"/>
          <w:sz w:val="24"/>
          <w:szCs w:val="24"/>
          <w14:ligatures w14:val="none"/>
        </w:rPr>
        <w:t>be rolling it out in the fall</w:t>
      </w:r>
      <w:r w:rsidR="00A94426">
        <w:rPr>
          <w:rFonts w:cstheme="minorHAnsi"/>
          <w:kern w:val="0"/>
          <w:sz w:val="24"/>
          <w:szCs w:val="24"/>
          <w14:ligatures w14:val="none"/>
        </w:rPr>
        <w:t xml:space="preserve"> of 2026</w:t>
      </w:r>
      <w:r w:rsidR="00F44363">
        <w:rPr>
          <w:rFonts w:cstheme="minorHAnsi"/>
          <w:kern w:val="0"/>
          <w:sz w:val="24"/>
          <w:szCs w:val="24"/>
          <w14:ligatures w14:val="none"/>
        </w:rPr>
        <w:t>.</w:t>
      </w:r>
      <w:r w:rsidR="00364E24">
        <w:rPr>
          <w:rFonts w:cstheme="minorHAnsi"/>
          <w:kern w:val="0"/>
          <w:sz w:val="24"/>
          <w:szCs w:val="24"/>
          <w14:ligatures w14:val="none"/>
        </w:rPr>
        <w:t xml:space="preserve">  I would invite all members that are interested in Health and Safety to</w:t>
      </w:r>
      <w:r w:rsidR="00CA362C">
        <w:rPr>
          <w:rFonts w:cstheme="minorHAnsi"/>
          <w:kern w:val="0"/>
          <w:sz w:val="24"/>
          <w:szCs w:val="24"/>
          <w14:ligatures w14:val="none"/>
        </w:rPr>
        <w:t xml:space="preserve"> contact their local </w:t>
      </w:r>
      <w:r w:rsidR="006070DA">
        <w:rPr>
          <w:rFonts w:cstheme="minorHAnsi"/>
          <w:kern w:val="0"/>
          <w:sz w:val="24"/>
          <w:szCs w:val="24"/>
          <w14:ligatures w14:val="none"/>
        </w:rPr>
        <w:t>so that they are aware of their interest.</w:t>
      </w:r>
      <w:r w:rsidR="00364E24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2B164A07" w14:textId="77777777" w:rsidR="0013473D" w:rsidRDefault="0013473D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7A6ED74F" w14:textId="7CB78064" w:rsidR="0013473D" w:rsidRDefault="0013473D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We have not had a National Labour Relations meeting since May 2025.  </w:t>
      </w:r>
      <w:r w:rsidR="001E4818">
        <w:rPr>
          <w:rFonts w:cstheme="minorHAnsi"/>
          <w:kern w:val="0"/>
          <w:sz w:val="24"/>
          <w:szCs w:val="24"/>
          <w14:ligatures w14:val="none"/>
        </w:rPr>
        <w:t>On the 9</w:t>
      </w:r>
      <w:r w:rsidR="001E4818" w:rsidRPr="001E4818">
        <w:rPr>
          <w:rFonts w:cstheme="minorHAnsi"/>
          <w:kern w:val="0"/>
          <w:sz w:val="24"/>
          <w:szCs w:val="24"/>
          <w:vertAlign w:val="superscript"/>
          <w14:ligatures w14:val="none"/>
        </w:rPr>
        <w:t>th</w:t>
      </w:r>
      <w:r w:rsidR="001E4818">
        <w:rPr>
          <w:rFonts w:cstheme="minorHAnsi"/>
          <w:kern w:val="0"/>
          <w:sz w:val="24"/>
          <w:szCs w:val="24"/>
          <w14:ligatures w14:val="none"/>
        </w:rPr>
        <w:t xml:space="preserve"> of February</w:t>
      </w:r>
      <w:r>
        <w:rPr>
          <w:rFonts w:cstheme="minorHAnsi"/>
          <w:kern w:val="0"/>
          <w:sz w:val="24"/>
          <w:szCs w:val="24"/>
          <w14:ligatures w14:val="none"/>
        </w:rPr>
        <w:t>, we were informed that the CEO and the Chief Operating Officer were taking a leave of absence.  They have people acting in those positions and we have not been told anything else since then</w:t>
      </w:r>
      <w:r w:rsidR="008D6FFB">
        <w:rPr>
          <w:rFonts w:cstheme="minorHAnsi"/>
          <w:kern w:val="0"/>
          <w:sz w:val="24"/>
          <w:szCs w:val="24"/>
          <w14:ligatures w14:val="none"/>
        </w:rPr>
        <w:t xml:space="preserve">.  </w:t>
      </w:r>
    </w:p>
    <w:p w14:paraId="4A54C6BE" w14:textId="77777777" w:rsidR="009F2758" w:rsidRDefault="009F2758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5526354" w14:textId="5D08B858" w:rsidR="009F2758" w:rsidRDefault="009F2758" w:rsidP="009F2758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All nine of our locals are preparing for bargaining.  They have been doing their caucus meetings with their negotiator and are awaiting dates for bargaining with the employer.  </w:t>
      </w:r>
    </w:p>
    <w:p w14:paraId="20E192A6" w14:textId="77777777" w:rsidR="00B76EBB" w:rsidRDefault="00B76EBB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61432C2A" w14:textId="77777777" w:rsidR="008C4BF7" w:rsidRPr="00D87BB0" w:rsidRDefault="008C4BF7" w:rsidP="008C4BF7">
      <w:pPr>
        <w:pStyle w:val="xmsonormal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87BB0">
        <w:rPr>
          <w:rFonts w:asciiTheme="minorHAnsi" w:hAnsiTheme="minorHAnsi" w:cstheme="minorHAnsi"/>
          <w:sz w:val="24"/>
          <w:szCs w:val="24"/>
          <w:lang w:val="en-US"/>
        </w:rPr>
        <w:t>In Solidarity</w:t>
      </w:r>
    </w:p>
    <w:p w14:paraId="69023267" w14:textId="77777777" w:rsidR="008C4BF7" w:rsidRDefault="008C4BF7" w:rsidP="008C4BF7">
      <w:pPr>
        <w:spacing w:after="0" w:line="276" w:lineRule="auto"/>
        <w:rPr>
          <w:rFonts w:ascii="Californian FB" w:hAnsi="Californian FB" w:cs="Arial"/>
          <w:b/>
          <w:bCs/>
          <w:sz w:val="20"/>
          <w:szCs w:val="20"/>
        </w:rPr>
      </w:pPr>
    </w:p>
    <w:p w14:paraId="14548FE2" w14:textId="77777777" w:rsidR="008C4BF7" w:rsidRDefault="008C4BF7" w:rsidP="008C4BF7">
      <w:pPr>
        <w:spacing w:after="0" w:line="276" w:lineRule="auto"/>
        <w:rPr>
          <w:rFonts w:ascii="Californian FB" w:hAnsi="Californian FB" w:cs="Arial"/>
          <w:b/>
          <w:bCs/>
          <w:sz w:val="20"/>
          <w:szCs w:val="20"/>
        </w:rPr>
      </w:pPr>
    </w:p>
    <w:p w14:paraId="32C9F8D1" w14:textId="77777777" w:rsidR="00CD7C0E" w:rsidRDefault="00CD7C0E" w:rsidP="008C4BF7">
      <w:pPr>
        <w:spacing w:after="0" w:line="276" w:lineRule="auto"/>
        <w:rPr>
          <w:rFonts w:ascii="Californian FB" w:hAnsi="Californian FB" w:cs="Arial"/>
          <w:b/>
          <w:bCs/>
          <w:sz w:val="20"/>
          <w:szCs w:val="20"/>
        </w:rPr>
      </w:pPr>
    </w:p>
    <w:p w14:paraId="0B208B40" w14:textId="77777777" w:rsidR="008C4BF7" w:rsidRDefault="008C4BF7" w:rsidP="008C4BF7">
      <w:pPr>
        <w:spacing w:after="0" w:line="276" w:lineRule="auto"/>
        <w:rPr>
          <w:rFonts w:ascii="Californian FB" w:hAnsi="Californian FB" w:cs="Arial"/>
          <w:b/>
          <w:bCs/>
          <w:sz w:val="20"/>
          <w:szCs w:val="20"/>
        </w:rPr>
      </w:pPr>
    </w:p>
    <w:p w14:paraId="3924B959" w14:textId="77777777" w:rsidR="008C4BF7" w:rsidRPr="005C21E2" w:rsidRDefault="008C4BF7" w:rsidP="008C4BF7">
      <w:pPr>
        <w:spacing w:after="0" w:line="276" w:lineRule="auto"/>
        <w:rPr>
          <w:rFonts w:ascii="Californian FB" w:hAnsi="Californian FB" w:cs="Arial"/>
          <w:b/>
          <w:bCs/>
          <w:sz w:val="28"/>
          <w:szCs w:val="28"/>
        </w:rPr>
      </w:pPr>
      <w:r w:rsidRPr="005C21E2">
        <w:rPr>
          <w:rFonts w:ascii="Californian FB" w:hAnsi="Californian FB" w:cs="Arial"/>
          <w:b/>
          <w:bCs/>
          <w:sz w:val="28"/>
          <w:szCs w:val="28"/>
        </w:rPr>
        <w:t>Cathy O’Kane</w:t>
      </w:r>
    </w:p>
    <w:p w14:paraId="50E754B0" w14:textId="77777777" w:rsidR="008C4BF7" w:rsidRDefault="008C4BF7" w:rsidP="008C4BF7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Vice President Non Public Funds</w:t>
      </w:r>
    </w:p>
    <w:p w14:paraId="00784878" w14:textId="77777777" w:rsidR="008C4BF7" w:rsidRPr="00B76EBB" w:rsidRDefault="008C4BF7" w:rsidP="003B55A6">
      <w:pPr>
        <w:spacing w:after="0" w:line="276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4A4556B" w14:textId="77777777" w:rsidR="009F2758" w:rsidRPr="00655799" w:rsidRDefault="009F2758" w:rsidP="009F2758">
      <w:pPr>
        <w:spacing w:after="0" w:line="276" w:lineRule="auto"/>
        <w:jc w:val="right"/>
        <w:rPr>
          <w:rFonts w:ascii="Arial" w:hAnsi="Arial" w:cs="Arial"/>
          <w:b/>
          <w:bCs/>
          <w:kern w:val="0"/>
          <w14:ligatures w14:val="none"/>
        </w:rPr>
      </w:pPr>
      <w:r w:rsidRPr="00655799">
        <w:rPr>
          <w:rFonts w:ascii="Arial" w:hAnsi="Arial" w:cs="Arial"/>
          <w:b/>
          <w:bCs/>
          <w:kern w:val="0"/>
          <w14:ligatures w14:val="none"/>
        </w:rPr>
        <w:t>03</w:t>
      </w:r>
    </w:p>
    <w:p w14:paraId="40A36860" w14:textId="6C7EC6F2" w:rsidR="009F2758" w:rsidRDefault="009F2758" w:rsidP="009F2758">
      <w:pPr>
        <w:pStyle w:val="xmsonormal"/>
        <w:spacing w:line="276" w:lineRule="auto"/>
        <w:rPr>
          <w:rFonts w:ascii="Arial Black" w:hAnsi="Arial Black"/>
          <w:color w:val="2F5496" w:themeColor="accent1" w:themeShade="BF"/>
          <w:sz w:val="24"/>
          <w:szCs w:val="24"/>
        </w:rPr>
      </w:pPr>
      <w:r w:rsidRPr="000D0670">
        <w:rPr>
          <w:rFonts w:ascii="Arial Black" w:hAnsi="Arial Black" w:cs="Arial"/>
          <w:color w:val="2F5496" w:themeColor="accent1" w:themeShade="BF"/>
          <w:sz w:val="24"/>
          <w:szCs w:val="24"/>
        </w:rPr>
        <w:lastRenderedPageBreak/>
        <w:t>N</w:t>
      </w:r>
      <w:r w:rsidRPr="000D0670">
        <w:rPr>
          <w:rFonts w:ascii="Arial Black" w:hAnsi="Arial Black"/>
          <w:color w:val="2F5496" w:themeColor="accent1" w:themeShade="BF"/>
          <w:sz w:val="24"/>
          <w:szCs w:val="24"/>
        </w:rPr>
        <w:t>P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F REPORT (continued</w:t>
      </w: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4/4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)</w:t>
      </w:r>
    </w:p>
    <w:p w14:paraId="2F6ADEEC" w14:textId="77777777" w:rsidR="009F2758" w:rsidRDefault="009F2758" w:rsidP="009F2758">
      <w:pPr>
        <w:pStyle w:val="xmsonormal"/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07004113" w14:textId="77777777" w:rsidR="00CD7C0E" w:rsidRPr="005C21E2" w:rsidRDefault="00CD7C0E" w:rsidP="00CD7C0E">
      <w:pPr>
        <w:spacing w:after="0" w:line="276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C21E2">
        <w:rPr>
          <w:rFonts w:ascii="Arial" w:hAnsi="Arial" w:cs="Arial"/>
          <w:b/>
          <w:bCs/>
          <w:kern w:val="0"/>
          <w:u w:val="single"/>
          <w14:ligatures w14:val="none"/>
        </w:rPr>
        <w:t>REGIONAL ACTIVITY</w:t>
      </w:r>
    </w:p>
    <w:p w14:paraId="605925A2" w14:textId="77777777" w:rsidR="00D033FF" w:rsidRDefault="00D033FF" w:rsidP="003724F2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8FF8DF8" w14:textId="3B3E4E93" w:rsidR="00AA3AC6" w:rsidRPr="00655799" w:rsidRDefault="00AA3AC6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55799">
        <w:rPr>
          <w:rFonts w:ascii="Arial" w:hAnsi="Arial" w:cs="Arial"/>
          <w:kern w:val="0"/>
          <w14:ligatures w14:val="none"/>
        </w:rPr>
        <w:t>NOHSPC – National Occupational Health &amp; Safety Policy Committee</w:t>
      </w:r>
    </w:p>
    <w:p w14:paraId="2B8A1B35" w14:textId="182F4830" w:rsidR="00AA3AC6" w:rsidRPr="00655799" w:rsidRDefault="00AA3AC6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55799">
        <w:rPr>
          <w:rFonts w:ascii="Arial" w:hAnsi="Arial" w:cs="Arial"/>
          <w:kern w:val="0"/>
          <w14:ligatures w14:val="none"/>
        </w:rPr>
        <w:t xml:space="preserve">NLMC – National Labour Management </w:t>
      </w:r>
      <w:r w:rsidR="0056038A" w:rsidRPr="00655799">
        <w:rPr>
          <w:rFonts w:ascii="Arial" w:hAnsi="Arial" w:cs="Arial"/>
          <w:kern w:val="0"/>
          <w14:ligatures w14:val="none"/>
        </w:rPr>
        <w:t>Committee</w:t>
      </w:r>
    </w:p>
    <w:p w14:paraId="04F9029F" w14:textId="3BFA0767" w:rsidR="0056038A" w:rsidRPr="00655799" w:rsidRDefault="002B5D9D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55799">
        <w:rPr>
          <w:rFonts w:ascii="Arial" w:hAnsi="Arial" w:cs="Arial"/>
          <w:kern w:val="0"/>
          <w14:ligatures w14:val="none"/>
        </w:rPr>
        <w:t>PEC – Pay Equity Committee</w:t>
      </w:r>
    </w:p>
    <w:p w14:paraId="2CC39A02" w14:textId="5F22A7D7" w:rsidR="00414F4E" w:rsidRPr="00655799" w:rsidRDefault="00414F4E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55799">
        <w:rPr>
          <w:rFonts w:ascii="Arial" w:hAnsi="Arial" w:cs="Arial"/>
          <w:kern w:val="0"/>
          <w14:ligatures w14:val="none"/>
        </w:rPr>
        <w:t xml:space="preserve">COMTRA – </w:t>
      </w:r>
      <w:r w:rsidR="007F3785" w:rsidRPr="00655799">
        <w:rPr>
          <w:rFonts w:ascii="Arial" w:hAnsi="Arial" w:cs="Arial"/>
          <w:kern w:val="0"/>
          <w14:ligatures w14:val="none"/>
        </w:rPr>
        <w:t xml:space="preserve">UNDE </w:t>
      </w:r>
      <w:r w:rsidRPr="00655799">
        <w:rPr>
          <w:rFonts w:ascii="Arial" w:hAnsi="Arial" w:cs="Arial"/>
          <w:kern w:val="0"/>
          <w14:ligatures w14:val="none"/>
        </w:rPr>
        <w:t xml:space="preserve">Communication </w:t>
      </w:r>
      <w:r w:rsidR="007F3785" w:rsidRPr="00655799">
        <w:rPr>
          <w:rFonts w:ascii="Arial" w:hAnsi="Arial" w:cs="Arial"/>
          <w:kern w:val="0"/>
          <w14:ligatures w14:val="none"/>
        </w:rPr>
        <w:t>and Training</w:t>
      </w:r>
      <w:r w:rsidR="00F07427" w:rsidRPr="00655799">
        <w:rPr>
          <w:rFonts w:ascii="Arial" w:hAnsi="Arial" w:cs="Arial"/>
          <w:kern w:val="0"/>
          <w14:ligatures w14:val="none"/>
        </w:rPr>
        <w:t xml:space="preserve"> Committee</w:t>
      </w:r>
    </w:p>
    <w:p w14:paraId="08F0C261" w14:textId="77777777" w:rsidR="00CD7C0E" w:rsidRPr="00655799" w:rsidRDefault="00CD7C0E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011A9D73" w14:textId="77777777" w:rsidR="00CD7C0E" w:rsidRPr="00655799" w:rsidRDefault="00CD7C0E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3744B5CC" w14:textId="1289DFA4" w:rsidR="0046263E" w:rsidRPr="00655799" w:rsidRDefault="004307A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09 December – NOHSPC </w:t>
      </w:r>
      <w:r w:rsidR="00D56D1D" w:rsidRPr="00655799">
        <w:rPr>
          <w:rFonts w:ascii="Arial" w:hAnsi="Arial" w:cs="Arial"/>
          <w:kern w:val="0"/>
          <w:sz w:val="20"/>
          <w:szCs w:val="20"/>
          <w14:ligatures w14:val="none"/>
        </w:rPr>
        <w:t>Prep Meeting</w:t>
      </w:r>
      <w:r w:rsidR="00D56D1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D56D1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>12 March – 60380 Gagetown/</w:t>
      </w:r>
      <w:proofErr w:type="spellStart"/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>Goosebay</w:t>
      </w:r>
      <w:proofErr w:type="spellEnd"/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 Meeting</w:t>
      </w:r>
    </w:p>
    <w:p w14:paraId="1688CB26" w14:textId="170A31A6" w:rsidR="0046263E" w:rsidRPr="00655799" w:rsidRDefault="00D56D1D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11 December </w:t>
      </w:r>
      <w:r w:rsidR="00D96D49" w:rsidRPr="00655799">
        <w:rPr>
          <w:rFonts w:ascii="Arial" w:hAnsi="Arial" w:cs="Arial"/>
          <w:kern w:val="0"/>
          <w:sz w:val="20"/>
          <w:szCs w:val="20"/>
          <w14:ligatures w14:val="none"/>
        </w:rPr>
        <w:t>–</w:t>
      </w: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 NOHSPC</w:t>
      </w:r>
      <w:r w:rsidR="00FB4FE6"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 Meeting</w:t>
      </w:r>
      <w:r w:rsidR="00D96D49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D96D49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 xml:space="preserve">16 March – Meeting with Alex Silas </w:t>
      </w:r>
    </w:p>
    <w:p w14:paraId="1B905105" w14:textId="703959C4" w:rsidR="00D56D1D" w:rsidRPr="00655799" w:rsidRDefault="00414F4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18 December </w:t>
      </w:r>
      <w:r w:rsidR="00567077" w:rsidRPr="00655799">
        <w:rPr>
          <w:rFonts w:ascii="Arial" w:hAnsi="Arial" w:cs="Arial"/>
          <w:kern w:val="0"/>
          <w:sz w:val="20"/>
          <w:szCs w:val="20"/>
          <w14:ligatures w14:val="none"/>
        </w:rPr>
        <w:t>–</w:t>
      </w: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 COMTRA</w:t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17 March – Work Refusal Discussion</w:t>
      </w:r>
    </w:p>
    <w:p w14:paraId="7B997352" w14:textId="7936503A" w:rsidR="00567077" w:rsidRPr="00655799" w:rsidRDefault="00567077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07 January – Pay Equity</w:t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18 – 22 March – Young Workers Conference</w:t>
      </w:r>
    </w:p>
    <w:p w14:paraId="536B17E5" w14:textId="42E72D3B" w:rsidR="00FE0AB1" w:rsidRPr="00655799" w:rsidRDefault="001420DF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21 January – Pay Equity</w:t>
      </w:r>
      <w:r w:rsidR="0036776C" w:rsidRPr="00655799">
        <w:rPr>
          <w:rFonts w:ascii="Arial" w:hAnsi="Arial" w:cs="Arial"/>
          <w:kern w:val="0"/>
          <w:sz w:val="20"/>
          <w:szCs w:val="20"/>
          <w14:ligatures w14:val="none"/>
        </w:rPr>
        <w:t>`</w:t>
      </w:r>
      <w:r w:rsidR="0036776C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36776C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36776C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19 March – PSAC &amp; Valcartier Meeting</w:t>
      </w:r>
    </w:p>
    <w:p w14:paraId="14065E01" w14:textId="19B4A9EA" w:rsidR="001420DF" w:rsidRPr="00655799" w:rsidRDefault="00B143F3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27 January – Pay Equity</w:t>
      </w:r>
      <w:r w:rsidR="0055553C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5553C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5553C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 xml:space="preserve">24 March - PSAC &amp; Valcartier Meeting </w:t>
      </w:r>
    </w:p>
    <w:p w14:paraId="22CD61EB" w14:textId="7EEE5EB8" w:rsidR="00B143F3" w:rsidRPr="00655799" w:rsidRDefault="00B143F3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28 January – Suffield </w:t>
      </w:r>
      <w:r w:rsidR="008113F2" w:rsidRPr="00655799">
        <w:rPr>
          <w:rFonts w:ascii="Arial" w:hAnsi="Arial" w:cs="Arial"/>
          <w:kern w:val="0"/>
          <w:sz w:val="20"/>
          <w:szCs w:val="20"/>
          <w14:ligatures w14:val="none"/>
        </w:rPr>
        <w:t>PSAC Meeting</w:t>
      </w:r>
      <w:r w:rsidR="00FB4FE6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B4FE6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25 March – Pay Equity Meeting</w:t>
      </w:r>
    </w:p>
    <w:p w14:paraId="0DECE621" w14:textId="10F0BF7A" w:rsidR="00D56D1D" w:rsidRPr="00655799" w:rsidRDefault="003A1828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03 February – Atlantic PSAC Officer Meeting</w:t>
      </w:r>
      <w:r w:rsidR="00F74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26 March – Suffield Employee Meeting</w:t>
      </w:r>
    </w:p>
    <w:p w14:paraId="5B48F154" w14:textId="116D90AF" w:rsidR="003A1828" w:rsidRPr="00655799" w:rsidRDefault="003A1828" w:rsidP="003A1828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03 February -  NOHSPC C</w:t>
      </w:r>
      <w:r w:rsidR="003854A4"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heck </w:t>
      </w:r>
      <w:proofErr w:type="gramStart"/>
      <w:r w:rsidR="003854A4" w:rsidRPr="00655799">
        <w:rPr>
          <w:rFonts w:ascii="Arial" w:hAnsi="Arial" w:cs="Arial"/>
          <w:kern w:val="0"/>
          <w:sz w:val="20"/>
          <w:szCs w:val="20"/>
          <w14:ligatures w14:val="none"/>
        </w:rPr>
        <w:t>in</w:t>
      </w:r>
      <w:proofErr w:type="gramEnd"/>
      <w:r w:rsidR="00F74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74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08 April – NPF Local President’s Meeting</w:t>
      </w:r>
    </w:p>
    <w:p w14:paraId="7BA424B9" w14:textId="34E69137" w:rsidR="003A1828" w:rsidRPr="00655799" w:rsidRDefault="003A1828" w:rsidP="003A1828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10 February – Trenton &amp; Suffield PSAC Meeting</w:t>
      </w:r>
      <w:r w:rsidR="00D851F7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 xml:space="preserve">09 – </w:t>
      </w:r>
      <w:r w:rsidR="00481423"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12 </w:t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 xml:space="preserve">April – UNDE H&amp;S </w:t>
      </w:r>
      <w:r w:rsidR="00481423" w:rsidRPr="00655799">
        <w:rPr>
          <w:rFonts w:ascii="Arial" w:hAnsi="Arial" w:cs="Arial"/>
          <w:kern w:val="0"/>
          <w:sz w:val="20"/>
          <w:szCs w:val="20"/>
          <w14:ligatures w14:val="none"/>
        </w:rPr>
        <w:t>C</w:t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>onference</w:t>
      </w:r>
    </w:p>
    <w:p w14:paraId="11FBBF42" w14:textId="0A4A7C0F" w:rsidR="00DA43E7" w:rsidRPr="00655799" w:rsidRDefault="00DA43E7" w:rsidP="00DA43E7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12 February – Local President Conference Meeting</w:t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13 April – Suffield H&amp;S Meeting</w:t>
      </w:r>
    </w:p>
    <w:p w14:paraId="7C0282DA" w14:textId="49781B7A" w:rsidR="00D56D1D" w:rsidRPr="00655799" w:rsidRDefault="00DA43E7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24 February – NOHSPC Co-Chair Meeting</w:t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>15 April – Pay Equity Meeting</w:t>
      </w:r>
    </w:p>
    <w:p w14:paraId="22AB57AE" w14:textId="2D660F72" w:rsidR="00FE0AB1" w:rsidRPr="00655799" w:rsidRDefault="00DA43E7" w:rsidP="00FE0AB1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26 – 29 February – Local President’s Conference</w:t>
      </w:r>
      <w:r w:rsidR="00FE0AB1" w:rsidRPr="00655799">
        <w:rPr>
          <w:rFonts w:ascii="Arial" w:hAnsi="Arial" w:cs="Arial"/>
          <w:kern w:val="0"/>
          <w:sz w:val="20"/>
          <w:szCs w:val="20"/>
          <w14:ligatures w14:val="none"/>
        </w:rPr>
        <w:tab/>
        <w:t>20 April – UNDE Honour &amp; Awards Meeting</w:t>
      </w:r>
    </w:p>
    <w:p w14:paraId="3237EEB0" w14:textId="2F3F3223" w:rsidR="005F434F" w:rsidRPr="00655799" w:rsidRDefault="002C230A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04 March – NOHSPC Meeting</w:t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5F434F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4172CE8D" w14:textId="77777777" w:rsidR="00FE0AB1" w:rsidRPr="00655799" w:rsidRDefault="00FE0AB1" w:rsidP="00FE0AB1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09 March – Suffield H&amp;S meeting</w:t>
      </w:r>
    </w:p>
    <w:p w14:paraId="75A01949" w14:textId="135D4619" w:rsidR="004507DD" w:rsidRPr="00655799" w:rsidRDefault="00FE0AB1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799">
        <w:rPr>
          <w:rFonts w:ascii="Arial" w:hAnsi="Arial" w:cs="Arial"/>
          <w:kern w:val="0"/>
          <w:sz w:val="20"/>
          <w:szCs w:val="20"/>
          <w14:ligatures w14:val="none"/>
        </w:rPr>
        <w:t>10 March – Meeting with PSAC Negotiator</w:t>
      </w:r>
      <w:r w:rsidR="00450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450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450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450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450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4507DD" w:rsidRPr="00655799"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2CD6704E" w14:textId="73F07BAC" w:rsidR="00FE0AB1" w:rsidRDefault="00FE0AB1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640D4B63" w14:textId="2D4BC9E7" w:rsidR="004507DD" w:rsidRDefault="00DB1FBF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1E315C40" w14:textId="42E32D9E" w:rsidR="00DB1FBF" w:rsidRDefault="00AE568D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2873B488" w14:textId="5484B088" w:rsidR="00DA43E7" w:rsidRDefault="00DA43E7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4AD0D7E5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3FB3369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5275AA0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B6AA6DD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1A9A0E67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3600155C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7961AE1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AF197E1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DF866E3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3CE12891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6CAF333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B4A04E3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FB3DA2E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BA7762D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EE863C0" w14:textId="77777777" w:rsidR="006178BE" w:rsidRDefault="006178BE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7A39251" w14:textId="68B02B40" w:rsidR="00DA43E7" w:rsidRDefault="00DA43E7" w:rsidP="00DC7860">
      <w:pPr>
        <w:spacing w:after="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</w:p>
    <w:p w14:paraId="498E579B" w14:textId="4705479E" w:rsidR="002C7F1B" w:rsidRPr="00655799" w:rsidRDefault="00DA43E7" w:rsidP="00655799">
      <w:pPr>
        <w:spacing w:after="0" w:line="276" w:lineRule="auto"/>
        <w:jc w:val="right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>
        <w:rPr>
          <w:rFonts w:ascii="Arial" w:hAnsi="Arial" w:cs="Arial"/>
          <w:kern w:val="0"/>
          <w:sz w:val="20"/>
          <w:szCs w:val="20"/>
          <w14:ligatures w14:val="none"/>
        </w:rPr>
        <w:tab/>
      </w:r>
      <w:r w:rsidR="002C7F1B" w:rsidRPr="00655799">
        <w:rPr>
          <w:rFonts w:ascii="Arial" w:hAnsi="Arial" w:cs="Arial"/>
          <w:b/>
          <w:bCs/>
          <w:kern w:val="0"/>
          <w14:ligatures w14:val="none"/>
        </w:rPr>
        <w:t>04</w:t>
      </w:r>
    </w:p>
    <w:sectPr w:rsidR="002C7F1B" w:rsidRPr="00655799" w:rsidSect="009F2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57"/>
    <w:multiLevelType w:val="hybridMultilevel"/>
    <w:tmpl w:val="7870EA3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C910CA"/>
    <w:multiLevelType w:val="hybridMultilevel"/>
    <w:tmpl w:val="11289704"/>
    <w:lvl w:ilvl="0" w:tplc="00F03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31BA2"/>
    <w:multiLevelType w:val="hybridMultilevel"/>
    <w:tmpl w:val="17264B40"/>
    <w:lvl w:ilvl="0" w:tplc="5EC64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lang w:val="en-C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89435">
    <w:abstractNumId w:val="2"/>
  </w:num>
  <w:num w:numId="2" w16cid:durableId="1532842176">
    <w:abstractNumId w:val="0"/>
  </w:num>
  <w:num w:numId="3" w16cid:durableId="24373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1B"/>
    <w:rsid w:val="000005B7"/>
    <w:rsid w:val="00002166"/>
    <w:rsid w:val="0000441B"/>
    <w:rsid w:val="00004E7A"/>
    <w:rsid w:val="00005F96"/>
    <w:rsid w:val="00006FBA"/>
    <w:rsid w:val="0001041B"/>
    <w:rsid w:val="00013815"/>
    <w:rsid w:val="00014F81"/>
    <w:rsid w:val="00021272"/>
    <w:rsid w:val="0002127A"/>
    <w:rsid w:val="00022860"/>
    <w:rsid w:val="000303E7"/>
    <w:rsid w:val="00035DBE"/>
    <w:rsid w:val="00036A02"/>
    <w:rsid w:val="000402C0"/>
    <w:rsid w:val="00043B78"/>
    <w:rsid w:val="000444FF"/>
    <w:rsid w:val="00050409"/>
    <w:rsid w:val="00067F7F"/>
    <w:rsid w:val="0007334C"/>
    <w:rsid w:val="000739C3"/>
    <w:rsid w:val="0007489C"/>
    <w:rsid w:val="00075AA1"/>
    <w:rsid w:val="0007657C"/>
    <w:rsid w:val="0008045F"/>
    <w:rsid w:val="00084F05"/>
    <w:rsid w:val="00085D94"/>
    <w:rsid w:val="000932B6"/>
    <w:rsid w:val="00095E64"/>
    <w:rsid w:val="000A082A"/>
    <w:rsid w:val="000A3E1A"/>
    <w:rsid w:val="000A484F"/>
    <w:rsid w:val="000A4DB7"/>
    <w:rsid w:val="000A64F3"/>
    <w:rsid w:val="000A68CD"/>
    <w:rsid w:val="000C2633"/>
    <w:rsid w:val="000C320B"/>
    <w:rsid w:val="000C4C71"/>
    <w:rsid w:val="000C5054"/>
    <w:rsid w:val="000D0670"/>
    <w:rsid w:val="000D32AD"/>
    <w:rsid w:val="000D6F41"/>
    <w:rsid w:val="000D7A6E"/>
    <w:rsid w:val="000E0D72"/>
    <w:rsid w:val="000E140F"/>
    <w:rsid w:val="000E39F5"/>
    <w:rsid w:val="000E5DC8"/>
    <w:rsid w:val="000E68F8"/>
    <w:rsid w:val="000F07AD"/>
    <w:rsid w:val="000F5BEF"/>
    <w:rsid w:val="000F6F6D"/>
    <w:rsid w:val="001023E2"/>
    <w:rsid w:val="001027F0"/>
    <w:rsid w:val="00104CB1"/>
    <w:rsid w:val="00107C9C"/>
    <w:rsid w:val="0011061D"/>
    <w:rsid w:val="00111F37"/>
    <w:rsid w:val="00112576"/>
    <w:rsid w:val="00112E01"/>
    <w:rsid w:val="00113404"/>
    <w:rsid w:val="001146DD"/>
    <w:rsid w:val="0011785C"/>
    <w:rsid w:val="001242FF"/>
    <w:rsid w:val="00125008"/>
    <w:rsid w:val="001261C1"/>
    <w:rsid w:val="0012636B"/>
    <w:rsid w:val="001264AE"/>
    <w:rsid w:val="00131359"/>
    <w:rsid w:val="0013473D"/>
    <w:rsid w:val="00137910"/>
    <w:rsid w:val="001420DF"/>
    <w:rsid w:val="00150B39"/>
    <w:rsid w:val="0015242E"/>
    <w:rsid w:val="00154129"/>
    <w:rsid w:val="00154683"/>
    <w:rsid w:val="00164FB8"/>
    <w:rsid w:val="00167BC9"/>
    <w:rsid w:val="00167FD1"/>
    <w:rsid w:val="00172865"/>
    <w:rsid w:val="00174F48"/>
    <w:rsid w:val="0017542C"/>
    <w:rsid w:val="00182560"/>
    <w:rsid w:val="001864A3"/>
    <w:rsid w:val="00187ABC"/>
    <w:rsid w:val="001A041E"/>
    <w:rsid w:val="001A1AA7"/>
    <w:rsid w:val="001A2B9D"/>
    <w:rsid w:val="001A30EF"/>
    <w:rsid w:val="001A44BA"/>
    <w:rsid w:val="001B10FD"/>
    <w:rsid w:val="001B3941"/>
    <w:rsid w:val="001B53A9"/>
    <w:rsid w:val="001B77BE"/>
    <w:rsid w:val="001B7D94"/>
    <w:rsid w:val="001C1698"/>
    <w:rsid w:val="001C1B60"/>
    <w:rsid w:val="001C205D"/>
    <w:rsid w:val="001C2A18"/>
    <w:rsid w:val="001D5D15"/>
    <w:rsid w:val="001E0111"/>
    <w:rsid w:val="001E1906"/>
    <w:rsid w:val="001E1928"/>
    <w:rsid w:val="001E4818"/>
    <w:rsid w:val="001F304B"/>
    <w:rsid w:val="001F733D"/>
    <w:rsid w:val="00203754"/>
    <w:rsid w:val="002102F8"/>
    <w:rsid w:val="00211290"/>
    <w:rsid w:val="00212590"/>
    <w:rsid w:val="00215F3A"/>
    <w:rsid w:val="00220029"/>
    <w:rsid w:val="00220F80"/>
    <w:rsid w:val="00221BCD"/>
    <w:rsid w:val="00230D2F"/>
    <w:rsid w:val="002350B7"/>
    <w:rsid w:val="002355AE"/>
    <w:rsid w:val="00252114"/>
    <w:rsid w:val="00253859"/>
    <w:rsid w:val="00257369"/>
    <w:rsid w:val="00260A16"/>
    <w:rsid w:val="0026108B"/>
    <w:rsid w:val="00266010"/>
    <w:rsid w:val="00281FA3"/>
    <w:rsid w:val="00282966"/>
    <w:rsid w:val="002832BE"/>
    <w:rsid w:val="00284B7A"/>
    <w:rsid w:val="002851ED"/>
    <w:rsid w:val="00287FA1"/>
    <w:rsid w:val="00291666"/>
    <w:rsid w:val="00295428"/>
    <w:rsid w:val="00295CA7"/>
    <w:rsid w:val="002960BA"/>
    <w:rsid w:val="00297069"/>
    <w:rsid w:val="002A303E"/>
    <w:rsid w:val="002A31B2"/>
    <w:rsid w:val="002A3D0D"/>
    <w:rsid w:val="002A62EF"/>
    <w:rsid w:val="002A673D"/>
    <w:rsid w:val="002B008E"/>
    <w:rsid w:val="002B1235"/>
    <w:rsid w:val="002B1846"/>
    <w:rsid w:val="002B4D86"/>
    <w:rsid w:val="002B5D9D"/>
    <w:rsid w:val="002C01E3"/>
    <w:rsid w:val="002C091B"/>
    <w:rsid w:val="002C22CD"/>
    <w:rsid w:val="002C230A"/>
    <w:rsid w:val="002C7F1B"/>
    <w:rsid w:val="002D30A6"/>
    <w:rsid w:val="002E05EE"/>
    <w:rsid w:val="002E06F7"/>
    <w:rsid w:val="002E2AF0"/>
    <w:rsid w:val="002E3786"/>
    <w:rsid w:val="002E4945"/>
    <w:rsid w:val="002E4BBD"/>
    <w:rsid w:val="002F57D9"/>
    <w:rsid w:val="00300541"/>
    <w:rsid w:val="00303448"/>
    <w:rsid w:val="00304692"/>
    <w:rsid w:val="00306CFE"/>
    <w:rsid w:val="00310CE5"/>
    <w:rsid w:val="00314214"/>
    <w:rsid w:val="0032188B"/>
    <w:rsid w:val="00322740"/>
    <w:rsid w:val="003234BF"/>
    <w:rsid w:val="00332CAF"/>
    <w:rsid w:val="0033485A"/>
    <w:rsid w:val="00336E1F"/>
    <w:rsid w:val="0034690F"/>
    <w:rsid w:val="003529B8"/>
    <w:rsid w:val="0035482D"/>
    <w:rsid w:val="00356969"/>
    <w:rsid w:val="00364E24"/>
    <w:rsid w:val="00364F11"/>
    <w:rsid w:val="0036776C"/>
    <w:rsid w:val="0037048E"/>
    <w:rsid w:val="0037053A"/>
    <w:rsid w:val="003724F2"/>
    <w:rsid w:val="00374286"/>
    <w:rsid w:val="0037484C"/>
    <w:rsid w:val="00377D54"/>
    <w:rsid w:val="003827BC"/>
    <w:rsid w:val="00382AF6"/>
    <w:rsid w:val="00384F9F"/>
    <w:rsid w:val="003854A4"/>
    <w:rsid w:val="00394663"/>
    <w:rsid w:val="003971A0"/>
    <w:rsid w:val="003A0FB5"/>
    <w:rsid w:val="003A1828"/>
    <w:rsid w:val="003A20A3"/>
    <w:rsid w:val="003A3F33"/>
    <w:rsid w:val="003A40D0"/>
    <w:rsid w:val="003A698A"/>
    <w:rsid w:val="003B0461"/>
    <w:rsid w:val="003B0746"/>
    <w:rsid w:val="003B0C60"/>
    <w:rsid w:val="003B533F"/>
    <w:rsid w:val="003B55A6"/>
    <w:rsid w:val="003C55F2"/>
    <w:rsid w:val="003D3153"/>
    <w:rsid w:val="003D46E6"/>
    <w:rsid w:val="003E19A2"/>
    <w:rsid w:val="003E2135"/>
    <w:rsid w:val="003E38E6"/>
    <w:rsid w:val="003E551D"/>
    <w:rsid w:val="003F2B93"/>
    <w:rsid w:val="003F67F1"/>
    <w:rsid w:val="00402A30"/>
    <w:rsid w:val="0040663F"/>
    <w:rsid w:val="004138BC"/>
    <w:rsid w:val="00414F4E"/>
    <w:rsid w:val="004171B4"/>
    <w:rsid w:val="004307AE"/>
    <w:rsid w:val="004325C5"/>
    <w:rsid w:val="00433BE1"/>
    <w:rsid w:val="004356C0"/>
    <w:rsid w:val="00440E97"/>
    <w:rsid w:val="0044187D"/>
    <w:rsid w:val="00443D2E"/>
    <w:rsid w:val="00447D96"/>
    <w:rsid w:val="004507DD"/>
    <w:rsid w:val="004553E4"/>
    <w:rsid w:val="00455B87"/>
    <w:rsid w:val="0046263E"/>
    <w:rsid w:val="00463C5C"/>
    <w:rsid w:val="00464E81"/>
    <w:rsid w:val="004673B2"/>
    <w:rsid w:val="00467467"/>
    <w:rsid w:val="00467519"/>
    <w:rsid w:val="00475411"/>
    <w:rsid w:val="00476626"/>
    <w:rsid w:val="00481423"/>
    <w:rsid w:val="00481543"/>
    <w:rsid w:val="004850B0"/>
    <w:rsid w:val="004859D7"/>
    <w:rsid w:val="00491365"/>
    <w:rsid w:val="00494CAE"/>
    <w:rsid w:val="004A0152"/>
    <w:rsid w:val="004A4D9D"/>
    <w:rsid w:val="004A55B8"/>
    <w:rsid w:val="004A5B4A"/>
    <w:rsid w:val="004B3406"/>
    <w:rsid w:val="004C0364"/>
    <w:rsid w:val="004C0510"/>
    <w:rsid w:val="004C0C2E"/>
    <w:rsid w:val="004C5CBA"/>
    <w:rsid w:val="004C76B8"/>
    <w:rsid w:val="004D5EFD"/>
    <w:rsid w:val="004D752A"/>
    <w:rsid w:val="004F0234"/>
    <w:rsid w:val="004F1B14"/>
    <w:rsid w:val="004F5C07"/>
    <w:rsid w:val="005074FD"/>
    <w:rsid w:val="005112B3"/>
    <w:rsid w:val="00515E9E"/>
    <w:rsid w:val="00517B3A"/>
    <w:rsid w:val="00525103"/>
    <w:rsid w:val="00532DC0"/>
    <w:rsid w:val="0053529A"/>
    <w:rsid w:val="005356A0"/>
    <w:rsid w:val="00537BE2"/>
    <w:rsid w:val="00540364"/>
    <w:rsid w:val="00540E1C"/>
    <w:rsid w:val="00542B65"/>
    <w:rsid w:val="005449D1"/>
    <w:rsid w:val="00546707"/>
    <w:rsid w:val="00551718"/>
    <w:rsid w:val="0055203D"/>
    <w:rsid w:val="00553C5E"/>
    <w:rsid w:val="00554507"/>
    <w:rsid w:val="005552A4"/>
    <w:rsid w:val="00555453"/>
    <w:rsid w:val="0055553C"/>
    <w:rsid w:val="0056038A"/>
    <w:rsid w:val="00561923"/>
    <w:rsid w:val="0056272E"/>
    <w:rsid w:val="00567077"/>
    <w:rsid w:val="00567772"/>
    <w:rsid w:val="005735FC"/>
    <w:rsid w:val="0058183E"/>
    <w:rsid w:val="005827F6"/>
    <w:rsid w:val="005833E2"/>
    <w:rsid w:val="00583B7B"/>
    <w:rsid w:val="00585C42"/>
    <w:rsid w:val="00591F51"/>
    <w:rsid w:val="00592DBC"/>
    <w:rsid w:val="005932E4"/>
    <w:rsid w:val="0059378F"/>
    <w:rsid w:val="00593792"/>
    <w:rsid w:val="00594F77"/>
    <w:rsid w:val="00596F95"/>
    <w:rsid w:val="005A127B"/>
    <w:rsid w:val="005A363E"/>
    <w:rsid w:val="005A48A3"/>
    <w:rsid w:val="005B0B75"/>
    <w:rsid w:val="005B0BF4"/>
    <w:rsid w:val="005B2975"/>
    <w:rsid w:val="005B5B5D"/>
    <w:rsid w:val="005C21E2"/>
    <w:rsid w:val="005C55D5"/>
    <w:rsid w:val="005C577E"/>
    <w:rsid w:val="005C69B4"/>
    <w:rsid w:val="005D0CBC"/>
    <w:rsid w:val="005D2253"/>
    <w:rsid w:val="005E692E"/>
    <w:rsid w:val="005F25D0"/>
    <w:rsid w:val="005F434F"/>
    <w:rsid w:val="005F51F0"/>
    <w:rsid w:val="005F553D"/>
    <w:rsid w:val="005F6711"/>
    <w:rsid w:val="00600A67"/>
    <w:rsid w:val="00602E67"/>
    <w:rsid w:val="006070DA"/>
    <w:rsid w:val="00613149"/>
    <w:rsid w:val="0061382B"/>
    <w:rsid w:val="00613CFA"/>
    <w:rsid w:val="006178BE"/>
    <w:rsid w:val="0062181B"/>
    <w:rsid w:val="006305A9"/>
    <w:rsid w:val="006305FB"/>
    <w:rsid w:val="006358CA"/>
    <w:rsid w:val="00635F26"/>
    <w:rsid w:val="00646569"/>
    <w:rsid w:val="0064711C"/>
    <w:rsid w:val="006521BF"/>
    <w:rsid w:val="00654419"/>
    <w:rsid w:val="00655799"/>
    <w:rsid w:val="0065634E"/>
    <w:rsid w:val="00657C72"/>
    <w:rsid w:val="00663ECA"/>
    <w:rsid w:val="006646EF"/>
    <w:rsid w:val="00665A9D"/>
    <w:rsid w:val="00673AB6"/>
    <w:rsid w:val="006809A8"/>
    <w:rsid w:val="00681375"/>
    <w:rsid w:val="006914F3"/>
    <w:rsid w:val="0069530F"/>
    <w:rsid w:val="00695AB9"/>
    <w:rsid w:val="00696E52"/>
    <w:rsid w:val="006A19A8"/>
    <w:rsid w:val="006A28FE"/>
    <w:rsid w:val="006A3790"/>
    <w:rsid w:val="006A7930"/>
    <w:rsid w:val="006B26C6"/>
    <w:rsid w:val="006B2F3E"/>
    <w:rsid w:val="006B3EEF"/>
    <w:rsid w:val="006B40B8"/>
    <w:rsid w:val="006B4AA0"/>
    <w:rsid w:val="006C0568"/>
    <w:rsid w:val="006C4F35"/>
    <w:rsid w:val="006D0E95"/>
    <w:rsid w:val="006D2C8A"/>
    <w:rsid w:val="006D5B9C"/>
    <w:rsid w:val="006D5D12"/>
    <w:rsid w:val="006E0443"/>
    <w:rsid w:val="006E34A7"/>
    <w:rsid w:val="006E56AB"/>
    <w:rsid w:val="006E5E00"/>
    <w:rsid w:val="006F13C6"/>
    <w:rsid w:val="006F3952"/>
    <w:rsid w:val="006F3A0C"/>
    <w:rsid w:val="006F69A5"/>
    <w:rsid w:val="006F7829"/>
    <w:rsid w:val="006F7EA9"/>
    <w:rsid w:val="00707678"/>
    <w:rsid w:val="00710FFD"/>
    <w:rsid w:val="00714A4C"/>
    <w:rsid w:val="0071503B"/>
    <w:rsid w:val="00717BF1"/>
    <w:rsid w:val="00720673"/>
    <w:rsid w:val="00722C7E"/>
    <w:rsid w:val="00723071"/>
    <w:rsid w:val="00726E43"/>
    <w:rsid w:val="00730171"/>
    <w:rsid w:val="00731C28"/>
    <w:rsid w:val="00735F73"/>
    <w:rsid w:val="007403F4"/>
    <w:rsid w:val="00742585"/>
    <w:rsid w:val="007426A2"/>
    <w:rsid w:val="007435CA"/>
    <w:rsid w:val="00743734"/>
    <w:rsid w:val="00744F11"/>
    <w:rsid w:val="00746669"/>
    <w:rsid w:val="00746A83"/>
    <w:rsid w:val="00747763"/>
    <w:rsid w:val="00750CDB"/>
    <w:rsid w:val="00755D53"/>
    <w:rsid w:val="00756F59"/>
    <w:rsid w:val="007638CE"/>
    <w:rsid w:val="00764820"/>
    <w:rsid w:val="00765D62"/>
    <w:rsid w:val="00766AEF"/>
    <w:rsid w:val="007837DD"/>
    <w:rsid w:val="00783850"/>
    <w:rsid w:val="00784825"/>
    <w:rsid w:val="00786225"/>
    <w:rsid w:val="00791F95"/>
    <w:rsid w:val="007B1CEB"/>
    <w:rsid w:val="007B2ACD"/>
    <w:rsid w:val="007B6F9D"/>
    <w:rsid w:val="007C062C"/>
    <w:rsid w:val="007C09DF"/>
    <w:rsid w:val="007C1097"/>
    <w:rsid w:val="007D01BE"/>
    <w:rsid w:val="007D1505"/>
    <w:rsid w:val="007D5DED"/>
    <w:rsid w:val="007D5E92"/>
    <w:rsid w:val="007D6994"/>
    <w:rsid w:val="007D72BC"/>
    <w:rsid w:val="007F1113"/>
    <w:rsid w:val="007F123C"/>
    <w:rsid w:val="007F3785"/>
    <w:rsid w:val="007F5AFA"/>
    <w:rsid w:val="007F5C33"/>
    <w:rsid w:val="007F7342"/>
    <w:rsid w:val="007F7422"/>
    <w:rsid w:val="00803D82"/>
    <w:rsid w:val="008076F0"/>
    <w:rsid w:val="008113F2"/>
    <w:rsid w:val="00817639"/>
    <w:rsid w:val="00820FC9"/>
    <w:rsid w:val="00821A3D"/>
    <w:rsid w:val="00821EF6"/>
    <w:rsid w:val="0083067F"/>
    <w:rsid w:val="00841314"/>
    <w:rsid w:val="00852CD3"/>
    <w:rsid w:val="0085470C"/>
    <w:rsid w:val="00855079"/>
    <w:rsid w:val="0086016D"/>
    <w:rsid w:val="00863F6C"/>
    <w:rsid w:val="008660AD"/>
    <w:rsid w:val="008821E9"/>
    <w:rsid w:val="00884313"/>
    <w:rsid w:val="0088635E"/>
    <w:rsid w:val="008918B9"/>
    <w:rsid w:val="008943B3"/>
    <w:rsid w:val="00897708"/>
    <w:rsid w:val="008A01F9"/>
    <w:rsid w:val="008A1DC2"/>
    <w:rsid w:val="008A2CCA"/>
    <w:rsid w:val="008B57C0"/>
    <w:rsid w:val="008B6D7A"/>
    <w:rsid w:val="008B786A"/>
    <w:rsid w:val="008C2D6C"/>
    <w:rsid w:val="008C2E3E"/>
    <w:rsid w:val="008C4BF7"/>
    <w:rsid w:val="008C61ED"/>
    <w:rsid w:val="008C64E5"/>
    <w:rsid w:val="008C7F68"/>
    <w:rsid w:val="008D00BD"/>
    <w:rsid w:val="008D075C"/>
    <w:rsid w:val="008D6FFB"/>
    <w:rsid w:val="008E05AB"/>
    <w:rsid w:val="008E14C1"/>
    <w:rsid w:val="008E1E97"/>
    <w:rsid w:val="008F05F9"/>
    <w:rsid w:val="008F1D6E"/>
    <w:rsid w:val="008F29EA"/>
    <w:rsid w:val="008F51A7"/>
    <w:rsid w:val="008F6684"/>
    <w:rsid w:val="008F7C72"/>
    <w:rsid w:val="00900CE6"/>
    <w:rsid w:val="00902CC6"/>
    <w:rsid w:val="00906BB9"/>
    <w:rsid w:val="0090735A"/>
    <w:rsid w:val="0091032F"/>
    <w:rsid w:val="00911CCE"/>
    <w:rsid w:val="009179AF"/>
    <w:rsid w:val="00920CC1"/>
    <w:rsid w:val="009221EC"/>
    <w:rsid w:val="009227AC"/>
    <w:rsid w:val="00925C8B"/>
    <w:rsid w:val="009323F8"/>
    <w:rsid w:val="00937A1B"/>
    <w:rsid w:val="009447CE"/>
    <w:rsid w:val="009447F0"/>
    <w:rsid w:val="00945F0F"/>
    <w:rsid w:val="00952852"/>
    <w:rsid w:val="0096192C"/>
    <w:rsid w:val="00961EC7"/>
    <w:rsid w:val="00970384"/>
    <w:rsid w:val="009705CA"/>
    <w:rsid w:val="00980899"/>
    <w:rsid w:val="0098235A"/>
    <w:rsid w:val="0098285E"/>
    <w:rsid w:val="0098606C"/>
    <w:rsid w:val="00990F89"/>
    <w:rsid w:val="00991FC0"/>
    <w:rsid w:val="00993780"/>
    <w:rsid w:val="0099427D"/>
    <w:rsid w:val="009B25D8"/>
    <w:rsid w:val="009B29F1"/>
    <w:rsid w:val="009B414B"/>
    <w:rsid w:val="009B4E20"/>
    <w:rsid w:val="009B520A"/>
    <w:rsid w:val="009C4898"/>
    <w:rsid w:val="009C4BDB"/>
    <w:rsid w:val="009E1526"/>
    <w:rsid w:val="009E4C7E"/>
    <w:rsid w:val="009E71A4"/>
    <w:rsid w:val="009E7CA3"/>
    <w:rsid w:val="009F04EB"/>
    <w:rsid w:val="009F1D95"/>
    <w:rsid w:val="009F2758"/>
    <w:rsid w:val="009F54C2"/>
    <w:rsid w:val="009F54D3"/>
    <w:rsid w:val="009F5BC6"/>
    <w:rsid w:val="009F5D81"/>
    <w:rsid w:val="009F63AE"/>
    <w:rsid w:val="00A016C5"/>
    <w:rsid w:val="00A069A4"/>
    <w:rsid w:val="00A10894"/>
    <w:rsid w:val="00A11791"/>
    <w:rsid w:val="00A11959"/>
    <w:rsid w:val="00A14F49"/>
    <w:rsid w:val="00A15753"/>
    <w:rsid w:val="00A220C9"/>
    <w:rsid w:val="00A25E2D"/>
    <w:rsid w:val="00A26D7B"/>
    <w:rsid w:val="00A31103"/>
    <w:rsid w:val="00A3193F"/>
    <w:rsid w:val="00A33788"/>
    <w:rsid w:val="00A37645"/>
    <w:rsid w:val="00A40F51"/>
    <w:rsid w:val="00A41265"/>
    <w:rsid w:val="00A44C64"/>
    <w:rsid w:val="00A4693F"/>
    <w:rsid w:val="00A56C4E"/>
    <w:rsid w:val="00A63463"/>
    <w:rsid w:val="00A6680F"/>
    <w:rsid w:val="00A70570"/>
    <w:rsid w:val="00A715FF"/>
    <w:rsid w:val="00A72706"/>
    <w:rsid w:val="00A76835"/>
    <w:rsid w:val="00A8595A"/>
    <w:rsid w:val="00A94426"/>
    <w:rsid w:val="00A94B16"/>
    <w:rsid w:val="00AA3AC6"/>
    <w:rsid w:val="00AA6DD0"/>
    <w:rsid w:val="00AB0201"/>
    <w:rsid w:val="00AB1B51"/>
    <w:rsid w:val="00AB3BA0"/>
    <w:rsid w:val="00AB3CCA"/>
    <w:rsid w:val="00AB4A30"/>
    <w:rsid w:val="00AB4E82"/>
    <w:rsid w:val="00AB5AC1"/>
    <w:rsid w:val="00AC082E"/>
    <w:rsid w:val="00AC3F20"/>
    <w:rsid w:val="00AC4FCB"/>
    <w:rsid w:val="00AC6694"/>
    <w:rsid w:val="00AD1587"/>
    <w:rsid w:val="00AD3529"/>
    <w:rsid w:val="00AD40B3"/>
    <w:rsid w:val="00AD669E"/>
    <w:rsid w:val="00AE0352"/>
    <w:rsid w:val="00AE1279"/>
    <w:rsid w:val="00AE568D"/>
    <w:rsid w:val="00AF039A"/>
    <w:rsid w:val="00AF18A1"/>
    <w:rsid w:val="00AF351D"/>
    <w:rsid w:val="00B01304"/>
    <w:rsid w:val="00B03082"/>
    <w:rsid w:val="00B04041"/>
    <w:rsid w:val="00B04454"/>
    <w:rsid w:val="00B11500"/>
    <w:rsid w:val="00B143F3"/>
    <w:rsid w:val="00B1467F"/>
    <w:rsid w:val="00B21A2D"/>
    <w:rsid w:val="00B26D95"/>
    <w:rsid w:val="00B26F90"/>
    <w:rsid w:val="00B27794"/>
    <w:rsid w:val="00B31075"/>
    <w:rsid w:val="00B34ED2"/>
    <w:rsid w:val="00B36099"/>
    <w:rsid w:val="00B40879"/>
    <w:rsid w:val="00B4521B"/>
    <w:rsid w:val="00B50825"/>
    <w:rsid w:val="00B51463"/>
    <w:rsid w:val="00B537E6"/>
    <w:rsid w:val="00B5522A"/>
    <w:rsid w:val="00B55308"/>
    <w:rsid w:val="00B60583"/>
    <w:rsid w:val="00B618DA"/>
    <w:rsid w:val="00B63AD4"/>
    <w:rsid w:val="00B66E51"/>
    <w:rsid w:val="00B7229F"/>
    <w:rsid w:val="00B76EBB"/>
    <w:rsid w:val="00B77F58"/>
    <w:rsid w:val="00B8357D"/>
    <w:rsid w:val="00B84B47"/>
    <w:rsid w:val="00B86F5C"/>
    <w:rsid w:val="00B87F91"/>
    <w:rsid w:val="00B90085"/>
    <w:rsid w:val="00B910DC"/>
    <w:rsid w:val="00B95F94"/>
    <w:rsid w:val="00B96C25"/>
    <w:rsid w:val="00BA1C24"/>
    <w:rsid w:val="00BA4CEB"/>
    <w:rsid w:val="00BA61AE"/>
    <w:rsid w:val="00BB42A8"/>
    <w:rsid w:val="00BB7006"/>
    <w:rsid w:val="00BB7E10"/>
    <w:rsid w:val="00BC12DF"/>
    <w:rsid w:val="00BC3C42"/>
    <w:rsid w:val="00BC5B2B"/>
    <w:rsid w:val="00BC6741"/>
    <w:rsid w:val="00BD4A6E"/>
    <w:rsid w:val="00BE2EDA"/>
    <w:rsid w:val="00BE740F"/>
    <w:rsid w:val="00BF4814"/>
    <w:rsid w:val="00BF6918"/>
    <w:rsid w:val="00C10DAE"/>
    <w:rsid w:val="00C12F21"/>
    <w:rsid w:val="00C131C0"/>
    <w:rsid w:val="00C20371"/>
    <w:rsid w:val="00C2048B"/>
    <w:rsid w:val="00C24593"/>
    <w:rsid w:val="00C25088"/>
    <w:rsid w:val="00C30874"/>
    <w:rsid w:val="00C3214E"/>
    <w:rsid w:val="00C3558B"/>
    <w:rsid w:val="00C35B4B"/>
    <w:rsid w:val="00C400CE"/>
    <w:rsid w:val="00C43CE5"/>
    <w:rsid w:val="00C46ECF"/>
    <w:rsid w:val="00C4736A"/>
    <w:rsid w:val="00C47A94"/>
    <w:rsid w:val="00C5206C"/>
    <w:rsid w:val="00C52160"/>
    <w:rsid w:val="00C571CF"/>
    <w:rsid w:val="00C63D96"/>
    <w:rsid w:val="00C64985"/>
    <w:rsid w:val="00C64A9E"/>
    <w:rsid w:val="00C66EBF"/>
    <w:rsid w:val="00C75EF1"/>
    <w:rsid w:val="00C83848"/>
    <w:rsid w:val="00C96CCF"/>
    <w:rsid w:val="00CA2E93"/>
    <w:rsid w:val="00CA362C"/>
    <w:rsid w:val="00CA58DA"/>
    <w:rsid w:val="00CA61E9"/>
    <w:rsid w:val="00CB3123"/>
    <w:rsid w:val="00CB4986"/>
    <w:rsid w:val="00CC179B"/>
    <w:rsid w:val="00CC5C5F"/>
    <w:rsid w:val="00CC6F9E"/>
    <w:rsid w:val="00CD222C"/>
    <w:rsid w:val="00CD28E3"/>
    <w:rsid w:val="00CD548F"/>
    <w:rsid w:val="00CD5AAF"/>
    <w:rsid w:val="00CD701D"/>
    <w:rsid w:val="00CD7C0E"/>
    <w:rsid w:val="00CE3BCF"/>
    <w:rsid w:val="00CE4915"/>
    <w:rsid w:val="00CE54D3"/>
    <w:rsid w:val="00CF01BA"/>
    <w:rsid w:val="00CF299B"/>
    <w:rsid w:val="00CF481A"/>
    <w:rsid w:val="00D02654"/>
    <w:rsid w:val="00D033FF"/>
    <w:rsid w:val="00D04F60"/>
    <w:rsid w:val="00D10544"/>
    <w:rsid w:val="00D115D8"/>
    <w:rsid w:val="00D147F7"/>
    <w:rsid w:val="00D1648A"/>
    <w:rsid w:val="00D17C13"/>
    <w:rsid w:val="00D245B2"/>
    <w:rsid w:val="00D25178"/>
    <w:rsid w:val="00D2560D"/>
    <w:rsid w:val="00D26997"/>
    <w:rsid w:val="00D274CE"/>
    <w:rsid w:val="00D274DB"/>
    <w:rsid w:val="00D34957"/>
    <w:rsid w:val="00D36EED"/>
    <w:rsid w:val="00D415A5"/>
    <w:rsid w:val="00D42DB5"/>
    <w:rsid w:val="00D52F54"/>
    <w:rsid w:val="00D56ACC"/>
    <w:rsid w:val="00D56D1D"/>
    <w:rsid w:val="00D5705F"/>
    <w:rsid w:val="00D61001"/>
    <w:rsid w:val="00D72C14"/>
    <w:rsid w:val="00D77BB9"/>
    <w:rsid w:val="00D81567"/>
    <w:rsid w:val="00D851F7"/>
    <w:rsid w:val="00D87745"/>
    <w:rsid w:val="00D8785C"/>
    <w:rsid w:val="00D87BB0"/>
    <w:rsid w:val="00D96D49"/>
    <w:rsid w:val="00DA43E7"/>
    <w:rsid w:val="00DA4DE9"/>
    <w:rsid w:val="00DB1FBF"/>
    <w:rsid w:val="00DB6EEF"/>
    <w:rsid w:val="00DC1A53"/>
    <w:rsid w:val="00DC26EA"/>
    <w:rsid w:val="00DC2802"/>
    <w:rsid w:val="00DC5ABE"/>
    <w:rsid w:val="00DC7860"/>
    <w:rsid w:val="00DD2E98"/>
    <w:rsid w:val="00DD4B7D"/>
    <w:rsid w:val="00DD6245"/>
    <w:rsid w:val="00DE3FE9"/>
    <w:rsid w:val="00DE4D85"/>
    <w:rsid w:val="00DF05A7"/>
    <w:rsid w:val="00DF61CE"/>
    <w:rsid w:val="00DF687E"/>
    <w:rsid w:val="00E00AFD"/>
    <w:rsid w:val="00E04BCD"/>
    <w:rsid w:val="00E07871"/>
    <w:rsid w:val="00E07BFE"/>
    <w:rsid w:val="00E11D16"/>
    <w:rsid w:val="00E11D76"/>
    <w:rsid w:val="00E13F93"/>
    <w:rsid w:val="00E15697"/>
    <w:rsid w:val="00E30E14"/>
    <w:rsid w:val="00E3475B"/>
    <w:rsid w:val="00E349C5"/>
    <w:rsid w:val="00E34D4D"/>
    <w:rsid w:val="00E43180"/>
    <w:rsid w:val="00E44D37"/>
    <w:rsid w:val="00E46887"/>
    <w:rsid w:val="00E47D90"/>
    <w:rsid w:val="00E47E19"/>
    <w:rsid w:val="00E505FE"/>
    <w:rsid w:val="00E553E4"/>
    <w:rsid w:val="00E5771E"/>
    <w:rsid w:val="00E64953"/>
    <w:rsid w:val="00E66907"/>
    <w:rsid w:val="00E70736"/>
    <w:rsid w:val="00E75DC3"/>
    <w:rsid w:val="00E77A3E"/>
    <w:rsid w:val="00E80ABE"/>
    <w:rsid w:val="00E82459"/>
    <w:rsid w:val="00E871A5"/>
    <w:rsid w:val="00E94ADF"/>
    <w:rsid w:val="00E94ED2"/>
    <w:rsid w:val="00E97559"/>
    <w:rsid w:val="00EA210C"/>
    <w:rsid w:val="00EA78D0"/>
    <w:rsid w:val="00EA7B18"/>
    <w:rsid w:val="00EB1EB7"/>
    <w:rsid w:val="00EC4AF9"/>
    <w:rsid w:val="00EC601C"/>
    <w:rsid w:val="00ED4EC5"/>
    <w:rsid w:val="00EE0FF0"/>
    <w:rsid w:val="00EE435B"/>
    <w:rsid w:val="00EF0A08"/>
    <w:rsid w:val="00EF2387"/>
    <w:rsid w:val="00EF2F9D"/>
    <w:rsid w:val="00EF4473"/>
    <w:rsid w:val="00EF790A"/>
    <w:rsid w:val="00F033DE"/>
    <w:rsid w:val="00F04542"/>
    <w:rsid w:val="00F04B87"/>
    <w:rsid w:val="00F07427"/>
    <w:rsid w:val="00F10F8B"/>
    <w:rsid w:val="00F12B9B"/>
    <w:rsid w:val="00F206FA"/>
    <w:rsid w:val="00F22A5E"/>
    <w:rsid w:val="00F23954"/>
    <w:rsid w:val="00F24A77"/>
    <w:rsid w:val="00F24BA4"/>
    <w:rsid w:val="00F3090B"/>
    <w:rsid w:val="00F30ACA"/>
    <w:rsid w:val="00F32D0E"/>
    <w:rsid w:val="00F33F20"/>
    <w:rsid w:val="00F342B9"/>
    <w:rsid w:val="00F35CA7"/>
    <w:rsid w:val="00F365A0"/>
    <w:rsid w:val="00F44363"/>
    <w:rsid w:val="00F44FF1"/>
    <w:rsid w:val="00F50969"/>
    <w:rsid w:val="00F50A53"/>
    <w:rsid w:val="00F573DB"/>
    <w:rsid w:val="00F61E03"/>
    <w:rsid w:val="00F61F7D"/>
    <w:rsid w:val="00F63A94"/>
    <w:rsid w:val="00F71CA1"/>
    <w:rsid w:val="00F747DD"/>
    <w:rsid w:val="00F74C68"/>
    <w:rsid w:val="00F812DF"/>
    <w:rsid w:val="00F84409"/>
    <w:rsid w:val="00F8538C"/>
    <w:rsid w:val="00F86410"/>
    <w:rsid w:val="00F95298"/>
    <w:rsid w:val="00F96921"/>
    <w:rsid w:val="00FA144B"/>
    <w:rsid w:val="00FA1F3B"/>
    <w:rsid w:val="00FA39C4"/>
    <w:rsid w:val="00FA3C1F"/>
    <w:rsid w:val="00FA67FB"/>
    <w:rsid w:val="00FB0C94"/>
    <w:rsid w:val="00FB2C39"/>
    <w:rsid w:val="00FB39B3"/>
    <w:rsid w:val="00FB4FE6"/>
    <w:rsid w:val="00FC1270"/>
    <w:rsid w:val="00FC4653"/>
    <w:rsid w:val="00FD3FF7"/>
    <w:rsid w:val="00FD5A20"/>
    <w:rsid w:val="00FD7801"/>
    <w:rsid w:val="00FD7808"/>
    <w:rsid w:val="00FE0AB1"/>
    <w:rsid w:val="00FE2589"/>
    <w:rsid w:val="00FE62E8"/>
    <w:rsid w:val="00FE657B"/>
    <w:rsid w:val="00FE66A7"/>
    <w:rsid w:val="00FE66E9"/>
    <w:rsid w:val="00FF11A6"/>
    <w:rsid w:val="00FF50A1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AC6A"/>
  <w15:chartTrackingRefBased/>
  <w15:docId w15:val="{DA237C90-F719-4863-BD89-663C3596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A8"/>
    <w:pPr>
      <w:ind w:left="720"/>
      <w:contextualSpacing/>
    </w:pPr>
  </w:style>
  <w:style w:type="paragraph" w:customStyle="1" w:styleId="xmsobodytext">
    <w:name w:val="x_msobodytext"/>
    <w:basedOn w:val="Normal"/>
    <w:rsid w:val="00D61001"/>
    <w:pPr>
      <w:spacing w:after="240" w:line="360" w:lineRule="auto"/>
      <w:jc w:val="both"/>
    </w:pPr>
    <w:rPr>
      <w:rFonts w:ascii="Lucida Bright" w:hAnsi="Lucida Bright" w:cs="Calibri"/>
      <w:kern w:val="0"/>
      <w:lang w:eastAsia="en-CA"/>
      <w14:ligatures w14:val="none"/>
    </w:rPr>
  </w:style>
  <w:style w:type="paragraph" w:customStyle="1" w:styleId="xparagnum">
    <w:name w:val="x_paragnum"/>
    <w:basedOn w:val="Normal"/>
    <w:rsid w:val="00D61001"/>
    <w:pPr>
      <w:spacing w:after="240" w:line="360" w:lineRule="auto"/>
    </w:pPr>
    <w:rPr>
      <w:rFonts w:ascii="Lucida Bright" w:hAnsi="Lucida Bright" w:cs="Calibri"/>
      <w:kern w:val="0"/>
      <w:lang w:eastAsia="en-CA"/>
      <w14:ligatures w14:val="none"/>
    </w:rPr>
  </w:style>
  <w:style w:type="paragraph" w:customStyle="1" w:styleId="xmsonormal">
    <w:name w:val="x_msonormal"/>
    <w:basedOn w:val="Normal"/>
    <w:rsid w:val="0086016D"/>
    <w:pPr>
      <w:spacing w:after="0" w:line="240" w:lineRule="auto"/>
    </w:pPr>
    <w:rPr>
      <w:rFonts w:ascii="Calibri" w:hAnsi="Calibri" w:cs="Calibri"/>
      <w:kern w:val="0"/>
      <w:lang w:eastAsia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F6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9A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08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10581@unde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2A7050F417A469C8160097E7FE946" ma:contentTypeVersion="17" ma:contentTypeDescription="Create a new document." ma:contentTypeScope="" ma:versionID="30b6c71c8a75eff3b99581190fca0aa7">
  <xsd:schema xmlns:xsd="http://www.w3.org/2001/XMLSchema" xmlns:xs="http://www.w3.org/2001/XMLSchema" xmlns:p="http://schemas.microsoft.com/office/2006/metadata/properties" xmlns:ns3="d4dc8bca-adb5-4a26-88c5-5bb742a32ed5" xmlns:ns4="b3cf822a-0fef-454f-9280-f9ddc6d58cd6" targetNamespace="http://schemas.microsoft.com/office/2006/metadata/properties" ma:root="true" ma:fieldsID="e4b4b7db37f089a65f47473fc95f8720" ns3:_="" ns4:_="">
    <xsd:import namespace="d4dc8bca-adb5-4a26-88c5-5bb742a32ed5"/>
    <xsd:import namespace="b3cf822a-0fef-454f-9280-f9ddc6d58c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8bca-adb5-4a26-88c5-5bb742a32e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f822a-0fef-454f-9280-f9ddc6d5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8E2CF-F720-43DE-9793-3872310358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C145A-0AD9-4209-A57A-26D7BE9D67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4EEF5A-B013-4C0D-8F47-AACFE2D7CE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EDF80-2305-4C79-8756-3CD0C2EE5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c8bca-adb5-4a26-88c5-5bb742a32ed5"/>
    <ds:schemaRef ds:uri="b3cf822a-0fef-454f-9280-f9ddc6d58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1403</Words>
  <Characters>7511</Characters>
  <Application>Microsoft Office Word</Application>
  <DocSecurity>0</DocSecurity>
  <Lines>174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O'kane</dc:creator>
  <cp:keywords/>
  <dc:description/>
  <cp:lastModifiedBy>Cathy O'Kane vp.npf</cp:lastModifiedBy>
  <cp:revision>2</cp:revision>
  <dcterms:created xsi:type="dcterms:W3CDTF">2026-04-21T21:47:00Z</dcterms:created>
  <dcterms:modified xsi:type="dcterms:W3CDTF">2026-04-21T21:47:00Z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0x010100A3A2A7050F417A469C8160097E7FE946</vt:lpwstr>
  </property>
</Properties>
</file>